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8C" w:rsidRPr="00F9494E" w:rsidRDefault="001A008C" w:rsidP="00C9664E">
      <w:pPr>
        <w:tabs>
          <w:tab w:val="left" w:pos="8789"/>
        </w:tabs>
        <w:ind w:left="8789"/>
        <w:rPr>
          <w:rFonts w:ascii="Times New Roman" w:hAnsi="Times New Roman" w:cs="Times New Roman"/>
          <w:sz w:val="24"/>
          <w:szCs w:val="24"/>
        </w:rPr>
      </w:pPr>
      <w:r w:rsidRPr="00F9494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A008C" w:rsidRDefault="001A008C" w:rsidP="00C9664E">
      <w:pPr>
        <w:tabs>
          <w:tab w:val="left" w:pos="8789"/>
        </w:tabs>
        <w:ind w:left="8789"/>
        <w:rPr>
          <w:rFonts w:ascii="Times New Roman" w:hAnsi="Times New Roman" w:cs="Times New Roman"/>
          <w:sz w:val="24"/>
          <w:szCs w:val="24"/>
        </w:rPr>
      </w:pPr>
      <w:r w:rsidRPr="00F9494E">
        <w:rPr>
          <w:rFonts w:ascii="Times New Roman" w:hAnsi="Times New Roman" w:cs="Times New Roman"/>
          <w:sz w:val="24"/>
          <w:szCs w:val="24"/>
        </w:rPr>
        <w:t xml:space="preserve">Руководитель ЦКДО СРО </w:t>
      </w:r>
      <w:r w:rsidR="00D16422">
        <w:rPr>
          <w:rFonts w:ascii="Times New Roman" w:hAnsi="Times New Roman" w:cs="Times New Roman"/>
          <w:sz w:val="24"/>
          <w:szCs w:val="24"/>
        </w:rPr>
        <w:t xml:space="preserve">Союз </w:t>
      </w:r>
      <w:r w:rsidRPr="00F949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9494E">
        <w:rPr>
          <w:rFonts w:ascii="Times New Roman" w:hAnsi="Times New Roman" w:cs="Times New Roman"/>
          <w:sz w:val="24"/>
          <w:szCs w:val="24"/>
        </w:rPr>
        <w:t>СтройСвязьТелеком</w:t>
      </w:r>
      <w:proofErr w:type="spellEnd"/>
      <w:r w:rsidRPr="00F9494E">
        <w:rPr>
          <w:rFonts w:ascii="Times New Roman" w:hAnsi="Times New Roman" w:cs="Times New Roman"/>
          <w:sz w:val="24"/>
          <w:szCs w:val="24"/>
        </w:rPr>
        <w:t>»</w:t>
      </w:r>
    </w:p>
    <w:p w:rsidR="001A008C" w:rsidRDefault="001A008C" w:rsidP="00C9664E">
      <w:pPr>
        <w:tabs>
          <w:tab w:val="left" w:pos="8789"/>
        </w:tabs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_________________Руцкая О.М.</w:t>
      </w:r>
    </w:p>
    <w:p w:rsidR="00C9664E" w:rsidRDefault="00C9664E" w:rsidP="00C9664E">
      <w:pPr>
        <w:tabs>
          <w:tab w:val="left" w:pos="8789"/>
        </w:tabs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D16422">
        <w:rPr>
          <w:rFonts w:ascii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</w:rPr>
        <w:t>_»___</w:t>
      </w:r>
      <w:r w:rsidR="00D16422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>__2015 г.</w:t>
      </w:r>
    </w:p>
    <w:p w:rsidR="001A008C" w:rsidRDefault="001A008C" w:rsidP="001A0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D0">
        <w:rPr>
          <w:rFonts w:ascii="Times New Roman" w:hAnsi="Times New Roman" w:cs="Times New Roman"/>
          <w:b/>
          <w:sz w:val="28"/>
          <w:szCs w:val="28"/>
        </w:rPr>
        <w:t xml:space="preserve">Реестр «Добросовестный член СРО </w:t>
      </w:r>
      <w:r w:rsidR="00D16422">
        <w:rPr>
          <w:rFonts w:ascii="Times New Roman" w:hAnsi="Times New Roman" w:cs="Times New Roman"/>
          <w:b/>
          <w:sz w:val="28"/>
          <w:szCs w:val="28"/>
        </w:rPr>
        <w:t xml:space="preserve">Союз </w:t>
      </w:r>
      <w:r w:rsidRPr="00413BD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13BD0">
        <w:rPr>
          <w:rFonts w:ascii="Times New Roman" w:hAnsi="Times New Roman" w:cs="Times New Roman"/>
          <w:b/>
          <w:sz w:val="28"/>
          <w:szCs w:val="28"/>
        </w:rPr>
        <w:t>СтройСвязьТелеком</w:t>
      </w:r>
      <w:proofErr w:type="spellEnd"/>
      <w:r w:rsidRPr="00413BD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15037" w:type="dxa"/>
        <w:tblLook w:val="04A0" w:firstRow="1" w:lastRow="0" w:firstColumn="1" w:lastColumn="0" w:noHBand="0" w:noVBand="1"/>
      </w:tblPr>
      <w:tblGrid>
        <w:gridCol w:w="896"/>
        <w:gridCol w:w="63"/>
        <w:gridCol w:w="1248"/>
        <w:gridCol w:w="3614"/>
        <w:gridCol w:w="2509"/>
        <w:gridCol w:w="2816"/>
        <w:gridCol w:w="2039"/>
        <w:gridCol w:w="1852"/>
      </w:tblGrid>
      <w:tr w:rsidR="001A008C" w:rsidTr="00691F2D">
        <w:trPr>
          <w:trHeight w:val="942"/>
          <w:tblHeader/>
        </w:trPr>
        <w:tc>
          <w:tcPr>
            <w:tcW w:w="89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Реестре</w:t>
            </w:r>
          </w:p>
        </w:tc>
        <w:tc>
          <w:tcPr>
            <w:tcW w:w="3614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0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свидетельства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выдачи </w:t>
            </w:r>
          </w:p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свидетельства</w:t>
            </w:r>
          </w:p>
        </w:tc>
        <w:tc>
          <w:tcPr>
            <w:tcW w:w="1852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A008C" w:rsidTr="00691F2D">
        <w:trPr>
          <w:trHeight w:val="380"/>
        </w:trPr>
        <w:tc>
          <w:tcPr>
            <w:tcW w:w="15037" w:type="dxa"/>
            <w:gridSpan w:val="8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2E"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EB4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</w:tr>
      <w:tr w:rsidR="001A008C" w:rsidTr="00691F2D">
        <w:trPr>
          <w:trHeight w:val="380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3614" w:type="dxa"/>
          </w:tcPr>
          <w:p w:rsidR="001A008C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1A008C" w:rsidRPr="00997589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Гейзер-Т</w:t>
            </w: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елеком»</w:t>
            </w:r>
          </w:p>
        </w:tc>
        <w:tc>
          <w:tcPr>
            <w:tcW w:w="2509" w:type="dxa"/>
          </w:tcPr>
          <w:p w:rsidR="001A008C" w:rsidRPr="0099758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Виктор Анатольевич</w:t>
            </w:r>
          </w:p>
        </w:tc>
        <w:tc>
          <w:tcPr>
            <w:tcW w:w="2816" w:type="dxa"/>
          </w:tcPr>
          <w:p w:rsidR="001A008C" w:rsidRPr="0099758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01-04-2011</w:t>
            </w:r>
          </w:p>
        </w:tc>
        <w:tc>
          <w:tcPr>
            <w:tcW w:w="2039" w:type="dxa"/>
          </w:tcPr>
          <w:p w:rsidR="001A008C" w:rsidRPr="0099758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80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614" w:type="dxa"/>
          </w:tcPr>
          <w:p w:rsidR="001A008C" w:rsidRPr="00997589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АМТ </w:t>
            </w: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 xml:space="preserve"> Груп»</w:t>
            </w:r>
          </w:p>
        </w:tc>
        <w:tc>
          <w:tcPr>
            <w:tcW w:w="2509" w:type="dxa"/>
          </w:tcPr>
          <w:p w:rsidR="001A008C" w:rsidRPr="0099758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Гольцов</w:t>
            </w:r>
          </w:p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Александр Леонидович</w:t>
            </w:r>
          </w:p>
        </w:tc>
        <w:tc>
          <w:tcPr>
            <w:tcW w:w="2816" w:type="dxa"/>
          </w:tcPr>
          <w:p w:rsidR="001A008C" w:rsidRPr="0099758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02-04-2011</w:t>
            </w:r>
          </w:p>
        </w:tc>
        <w:tc>
          <w:tcPr>
            <w:tcW w:w="2039" w:type="dxa"/>
          </w:tcPr>
          <w:p w:rsidR="001A008C" w:rsidRPr="0099758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80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3614" w:type="dxa"/>
          </w:tcPr>
          <w:p w:rsidR="001A008C" w:rsidRPr="00997589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 «Дозор-Телепорт»</w:t>
            </w:r>
          </w:p>
        </w:tc>
        <w:tc>
          <w:tcPr>
            <w:tcW w:w="2509" w:type="dxa"/>
          </w:tcPr>
          <w:p w:rsidR="001A008C" w:rsidRPr="0099758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Чебышев Геннадий Васильевич</w:t>
            </w:r>
          </w:p>
        </w:tc>
        <w:tc>
          <w:tcPr>
            <w:tcW w:w="2816" w:type="dxa"/>
          </w:tcPr>
          <w:p w:rsidR="001A008C" w:rsidRPr="0099758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03-04-2011</w:t>
            </w:r>
          </w:p>
        </w:tc>
        <w:tc>
          <w:tcPr>
            <w:tcW w:w="2039" w:type="dxa"/>
          </w:tcPr>
          <w:p w:rsidR="001A008C" w:rsidRPr="0099758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14" w:type="dxa"/>
          </w:tcPr>
          <w:p w:rsidR="001A008C" w:rsidRPr="00997589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«СЕТЬТЕЛЕКОМ»</w:t>
            </w:r>
          </w:p>
        </w:tc>
        <w:tc>
          <w:tcPr>
            <w:tcW w:w="2509" w:type="dxa"/>
          </w:tcPr>
          <w:p w:rsidR="001A008C" w:rsidRPr="00267475" w:rsidRDefault="00E976E0" w:rsidP="009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9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816" w:type="dxa"/>
          </w:tcPr>
          <w:p w:rsidR="001A008C" w:rsidRPr="0099758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07-04-2011</w:t>
            </w:r>
          </w:p>
        </w:tc>
        <w:tc>
          <w:tcPr>
            <w:tcW w:w="2039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852" w:type="dxa"/>
          </w:tcPr>
          <w:p w:rsidR="001A008C" w:rsidRPr="009344E0" w:rsidRDefault="009344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Перевыпущено 15.01.15 г. (Смена ГД) </w:t>
            </w: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614" w:type="dxa"/>
          </w:tcPr>
          <w:p w:rsidR="001A008C" w:rsidRPr="00997589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«Тюменьэлектросвязь»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Войченко Андрей Анатольевич</w:t>
            </w:r>
          </w:p>
        </w:tc>
        <w:tc>
          <w:tcPr>
            <w:tcW w:w="2816" w:type="dxa"/>
          </w:tcPr>
          <w:p w:rsidR="001A008C" w:rsidRPr="0099758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08-04-2011</w:t>
            </w:r>
          </w:p>
        </w:tc>
        <w:tc>
          <w:tcPr>
            <w:tcW w:w="2039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480B8A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614" w:type="dxa"/>
          </w:tcPr>
          <w:p w:rsidR="001A008C" w:rsidRPr="00480B8A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«Открытые технологии 98»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Рыжов Николай Владимирович</w:t>
            </w:r>
          </w:p>
        </w:tc>
        <w:tc>
          <w:tcPr>
            <w:tcW w:w="2816" w:type="dxa"/>
          </w:tcPr>
          <w:p w:rsidR="001A008C" w:rsidRPr="00480B8A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09-04-2011</w:t>
            </w:r>
          </w:p>
        </w:tc>
        <w:tc>
          <w:tcPr>
            <w:tcW w:w="2039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480B8A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14" w:type="dxa"/>
          </w:tcPr>
          <w:p w:rsidR="001A008C" w:rsidRPr="00003759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«МБК»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Малыгин </w:t>
            </w:r>
          </w:p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Сергей Вячеславович</w:t>
            </w:r>
          </w:p>
        </w:tc>
        <w:tc>
          <w:tcPr>
            <w:tcW w:w="2816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10-04-2011</w:t>
            </w:r>
          </w:p>
        </w:tc>
        <w:tc>
          <w:tcPr>
            <w:tcW w:w="2039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.11.2011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3614" w:type="dxa"/>
          </w:tcPr>
          <w:p w:rsidR="001A008C" w:rsidRPr="00480B8A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«МПТ-Сервис проект»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Яковлев Михаил Владимирович</w:t>
            </w:r>
          </w:p>
        </w:tc>
        <w:tc>
          <w:tcPr>
            <w:tcW w:w="2816" w:type="dxa"/>
          </w:tcPr>
          <w:p w:rsidR="001A008C" w:rsidRPr="00480B8A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11-04-2011</w:t>
            </w:r>
          </w:p>
        </w:tc>
        <w:tc>
          <w:tcPr>
            <w:tcW w:w="2039" w:type="dxa"/>
          </w:tcPr>
          <w:p w:rsidR="001A008C" w:rsidRPr="00480B8A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3614" w:type="dxa"/>
          </w:tcPr>
          <w:p w:rsidR="001A008C" w:rsidRPr="00003759" w:rsidRDefault="001A008C" w:rsidP="0076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="0069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 xml:space="preserve"> «МПТ-Сервис»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Ефименко Владимир Николаевич</w:t>
            </w:r>
          </w:p>
        </w:tc>
        <w:tc>
          <w:tcPr>
            <w:tcW w:w="2816" w:type="dxa"/>
          </w:tcPr>
          <w:p w:rsidR="001A008C" w:rsidRPr="00480B8A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12-04-2011</w:t>
            </w:r>
          </w:p>
        </w:tc>
        <w:tc>
          <w:tcPr>
            <w:tcW w:w="2039" w:type="dxa"/>
          </w:tcPr>
          <w:p w:rsidR="001A008C" w:rsidRPr="00480B8A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3614" w:type="dxa"/>
          </w:tcPr>
          <w:p w:rsidR="001A008C" w:rsidRPr="00480B8A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«НПП «Цифровые Технологии»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Купинский Геннадий Евгеньевич</w:t>
            </w:r>
          </w:p>
        </w:tc>
        <w:tc>
          <w:tcPr>
            <w:tcW w:w="2816" w:type="dxa"/>
          </w:tcPr>
          <w:p w:rsidR="001A008C" w:rsidRPr="00480B8A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13-04-2011</w:t>
            </w:r>
          </w:p>
        </w:tc>
        <w:tc>
          <w:tcPr>
            <w:tcW w:w="2039" w:type="dxa"/>
          </w:tcPr>
          <w:p w:rsidR="001A008C" w:rsidRPr="00480B8A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3614" w:type="dxa"/>
          </w:tcPr>
          <w:p w:rsidR="001A008C" w:rsidRPr="00480B8A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«РН-</w:t>
            </w:r>
            <w:proofErr w:type="spellStart"/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1A008C" w:rsidRPr="00267475" w:rsidRDefault="00B46417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Мителев Вадим Юрьевич</w:t>
            </w:r>
          </w:p>
        </w:tc>
        <w:tc>
          <w:tcPr>
            <w:tcW w:w="2816" w:type="dxa"/>
          </w:tcPr>
          <w:p w:rsidR="001A008C" w:rsidRPr="00480B8A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-04-2011</w:t>
            </w:r>
          </w:p>
        </w:tc>
        <w:tc>
          <w:tcPr>
            <w:tcW w:w="2039" w:type="dxa"/>
          </w:tcPr>
          <w:p w:rsidR="001A008C" w:rsidRPr="00480B8A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852" w:type="dxa"/>
          </w:tcPr>
          <w:p w:rsidR="001A008C" w:rsidRPr="009344E0" w:rsidRDefault="009344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15.01.15 г. (Смена ГД)</w:t>
            </w: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3614" w:type="dxa"/>
          </w:tcPr>
          <w:p w:rsidR="001A008C" w:rsidRPr="00D1458B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Информтехника</w:t>
            </w:r>
            <w:proofErr w:type="spellEnd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 xml:space="preserve"> и Связь»</w:t>
            </w:r>
          </w:p>
        </w:tc>
        <w:tc>
          <w:tcPr>
            <w:tcW w:w="2509" w:type="dxa"/>
          </w:tcPr>
          <w:p w:rsidR="001A008C" w:rsidRPr="00267475" w:rsidRDefault="00B46417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Пуйто Андрей Николаевич</w:t>
            </w:r>
          </w:p>
        </w:tc>
        <w:tc>
          <w:tcPr>
            <w:tcW w:w="2816" w:type="dxa"/>
          </w:tcPr>
          <w:p w:rsidR="001A008C" w:rsidRPr="00D1458B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15-04-2011</w:t>
            </w:r>
          </w:p>
        </w:tc>
        <w:tc>
          <w:tcPr>
            <w:tcW w:w="2039" w:type="dxa"/>
          </w:tcPr>
          <w:p w:rsidR="001A008C" w:rsidRPr="00D1458B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  <w:tc>
          <w:tcPr>
            <w:tcW w:w="1852" w:type="dxa"/>
          </w:tcPr>
          <w:p w:rsidR="001A008C" w:rsidRPr="009344E0" w:rsidRDefault="009344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15.01.15 г. (Смена ГД)</w:t>
            </w:r>
          </w:p>
        </w:tc>
      </w:tr>
      <w:tr w:rsidR="001A008C" w:rsidTr="00691F2D">
        <w:trPr>
          <w:trHeight w:val="745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3614" w:type="dxa"/>
          </w:tcPr>
          <w:p w:rsidR="001A008C" w:rsidRPr="00D1458B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«Союз - 1»</w:t>
            </w:r>
          </w:p>
        </w:tc>
        <w:tc>
          <w:tcPr>
            <w:tcW w:w="2509" w:type="dxa"/>
          </w:tcPr>
          <w:p w:rsidR="001A008C" w:rsidRPr="00D1458B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Щеников</w:t>
            </w:r>
            <w:proofErr w:type="spellEnd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816" w:type="dxa"/>
          </w:tcPr>
          <w:p w:rsidR="001A008C" w:rsidRPr="00D1458B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16-04-2011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</w:pPr>
            <w:r w:rsidRPr="00A32705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3614" w:type="dxa"/>
          </w:tcPr>
          <w:p w:rsidR="001A008C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1A008C" w:rsidRPr="00D1458B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 xml:space="preserve">«Светец </w:t>
            </w:r>
            <w:proofErr w:type="spellStart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Интегро</w:t>
            </w:r>
            <w:proofErr w:type="spellEnd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1A008C" w:rsidRPr="00D1458B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816" w:type="dxa"/>
          </w:tcPr>
          <w:p w:rsidR="001A008C" w:rsidRPr="00D1458B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17-04-2011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</w:pPr>
            <w:r w:rsidRPr="00A32705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614" w:type="dxa"/>
          </w:tcPr>
          <w:p w:rsidR="001A008C" w:rsidRPr="00D1458B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Эрикссон</w:t>
            </w:r>
            <w:proofErr w:type="spellEnd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Корпорация АО»</w:t>
            </w:r>
          </w:p>
        </w:tc>
        <w:tc>
          <w:tcPr>
            <w:tcW w:w="2509" w:type="dxa"/>
          </w:tcPr>
          <w:p w:rsidR="001A008C" w:rsidRPr="00267475" w:rsidRDefault="006760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Масельский Дмитрий Игоревич</w:t>
            </w:r>
          </w:p>
        </w:tc>
        <w:tc>
          <w:tcPr>
            <w:tcW w:w="2816" w:type="dxa"/>
          </w:tcPr>
          <w:p w:rsidR="001A008C" w:rsidRPr="00D1458B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19-04-2011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</w:pPr>
            <w:r w:rsidRPr="00A32705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  <w:tc>
          <w:tcPr>
            <w:tcW w:w="1852" w:type="dxa"/>
          </w:tcPr>
          <w:p w:rsidR="001A008C" w:rsidRPr="009344E0" w:rsidRDefault="009344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15.01.15 г. (Смена ГД)</w:t>
            </w: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614" w:type="dxa"/>
          </w:tcPr>
          <w:p w:rsidR="001A008C" w:rsidRPr="00D1458B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НОРСИ-ТРАНС</w:t>
            </w: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ind w:lef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Овчинников Сергей Анатольевич</w:t>
            </w:r>
          </w:p>
        </w:tc>
        <w:tc>
          <w:tcPr>
            <w:tcW w:w="2816" w:type="dxa"/>
          </w:tcPr>
          <w:p w:rsidR="001A008C" w:rsidRPr="00D1458B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20-04-2011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</w:pPr>
            <w:r w:rsidRPr="00A32705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15037" w:type="dxa"/>
            <w:gridSpan w:val="8"/>
          </w:tcPr>
          <w:p w:rsidR="001A008C" w:rsidRPr="00267475" w:rsidRDefault="001A008C" w:rsidP="0076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7475">
              <w:rPr>
                <w:rFonts w:ascii="Times New Roman" w:hAnsi="Times New Roman" w:cs="Times New Roman"/>
                <w:b/>
                <w:sz w:val="32"/>
                <w:szCs w:val="32"/>
              </w:rPr>
              <w:t>2012 год</w:t>
            </w: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614" w:type="dxa"/>
          </w:tcPr>
          <w:p w:rsidR="001A008C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1A008C" w:rsidRPr="00D1458B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«Сибирь-Сигнал»</w:t>
            </w:r>
          </w:p>
        </w:tc>
        <w:tc>
          <w:tcPr>
            <w:tcW w:w="2509" w:type="dxa"/>
          </w:tcPr>
          <w:p w:rsidR="001A008C" w:rsidRPr="00267475" w:rsidRDefault="006760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Добрынин Владимир Викторович</w:t>
            </w:r>
          </w:p>
        </w:tc>
        <w:tc>
          <w:tcPr>
            <w:tcW w:w="2816" w:type="dxa"/>
          </w:tcPr>
          <w:p w:rsidR="001A008C" w:rsidRPr="00EB442E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2E">
              <w:rPr>
                <w:rFonts w:ascii="Times New Roman" w:hAnsi="Times New Roman" w:cs="Times New Roman"/>
                <w:sz w:val="24"/>
                <w:szCs w:val="24"/>
              </w:rPr>
              <w:t>22-04-2012</w:t>
            </w:r>
          </w:p>
        </w:tc>
        <w:tc>
          <w:tcPr>
            <w:tcW w:w="2039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2E">
              <w:rPr>
                <w:rFonts w:ascii="Times New Roman" w:hAnsi="Times New Roman" w:cs="Times New Roman"/>
                <w:sz w:val="24"/>
                <w:szCs w:val="24"/>
              </w:rPr>
              <w:t>01.03.2012</w:t>
            </w:r>
          </w:p>
        </w:tc>
        <w:tc>
          <w:tcPr>
            <w:tcW w:w="1852" w:type="dxa"/>
          </w:tcPr>
          <w:p w:rsidR="001A008C" w:rsidRPr="009344E0" w:rsidRDefault="009344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15.01.15 г. (Смена ГД)</w:t>
            </w: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3614" w:type="dxa"/>
          </w:tcPr>
          <w:p w:rsidR="001A008C" w:rsidRPr="00D1458B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ЭнергоСервисСвязь</w:t>
            </w:r>
            <w:proofErr w:type="spellEnd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1A008C" w:rsidRPr="00267475" w:rsidRDefault="006760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 w:rsidR="00267475"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Олег  Александрович</w:t>
            </w:r>
          </w:p>
        </w:tc>
        <w:tc>
          <w:tcPr>
            <w:tcW w:w="2816" w:type="dxa"/>
          </w:tcPr>
          <w:p w:rsidR="001A008C" w:rsidRPr="00EB442E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2E">
              <w:rPr>
                <w:rFonts w:ascii="Times New Roman" w:hAnsi="Times New Roman" w:cs="Times New Roman"/>
                <w:sz w:val="24"/>
                <w:szCs w:val="24"/>
              </w:rPr>
              <w:t>23-04-2012</w:t>
            </w:r>
          </w:p>
        </w:tc>
        <w:tc>
          <w:tcPr>
            <w:tcW w:w="2039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2E">
              <w:rPr>
                <w:rFonts w:ascii="Times New Roman" w:hAnsi="Times New Roman" w:cs="Times New Roman"/>
                <w:sz w:val="24"/>
                <w:szCs w:val="24"/>
              </w:rPr>
              <w:t>01.03.2012</w:t>
            </w:r>
          </w:p>
        </w:tc>
        <w:tc>
          <w:tcPr>
            <w:tcW w:w="1852" w:type="dxa"/>
          </w:tcPr>
          <w:p w:rsidR="001A008C" w:rsidRPr="009344E0" w:rsidRDefault="009344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15.01.15 г. (Смена ГД)</w:t>
            </w: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614" w:type="dxa"/>
          </w:tcPr>
          <w:p w:rsidR="001A008C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1A008C" w:rsidRPr="00D1458B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«Связь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Коннект»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Мангушев Марат Ахметович</w:t>
            </w:r>
          </w:p>
        </w:tc>
        <w:tc>
          <w:tcPr>
            <w:tcW w:w="2816" w:type="dxa"/>
          </w:tcPr>
          <w:p w:rsidR="001A008C" w:rsidRPr="00EB442E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2E">
              <w:rPr>
                <w:rFonts w:ascii="Times New Roman" w:hAnsi="Times New Roman" w:cs="Times New Roman"/>
                <w:sz w:val="24"/>
                <w:szCs w:val="24"/>
              </w:rPr>
              <w:t>24-04-2012</w:t>
            </w:r>
          </w:p>
        </w:tc>
        <w:tc>
          <w:tcPr>
            <w:tcW w:w="2039" w:type="dxa"/>
          </w:tcPr>
          <w:p w:rsidR="001A008C" w:rsidRPr="00EB442E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2E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8B3362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8B3362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14" w:type="dxa"/>
          </w:tcPr>
          <w:p w:rsidR="001A008C" w:rsidRPr="008B3362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«Радиорелейная связь»</w:t>
            </w:r>
          </w:p>
        </w:tc>
        <w:tc>
          <w:tcPr>
            <w:tcW w:w="2509" w:type="dxa"/>
          </w:tcPr>
          <w:p w:rsidR="001A008C" w:rsidRPr="00267475" w:rsidRDefault="006760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Выборнов Владимир Сергеевич</w:t>
            </w:r>
          </w:p>
        </w:tc>
        <w:tc>
          <w:tcPr>
            <w:tcW w:w="2816" w:type="dxa"/>
          </w:tcPr>
          <w:p w:rsidR="001A008C" w:rsidRPr="008B3362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2">
              <w:rPr>
                <w:rFonts w:ascii="Times New Roman" w:hAnsi="Times New Roman" w:cs="Times New Roman"/>
                <w:sz w:val="24"/>
                <w:szCs w:val="24"/>
              </w:rPr>
              <w:t>25-04-2012</w:t>
            </w:r>
          </w:p>
        </w:tc>
        <w:tc>
          <w:tcPr>
            <w:tcW w:w="2039" w:type="dxa"/>
          </w:tcPr>
          <w:p w:rsidR="001A008C" w:rsidRPr="008B3362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2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1852" w:type="dxa"/>
          </w:tcPr>
          <w:p w:rsidR="001A008C" w:rsidRPr="009344E0" w:rsidRDefault="009344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15.01.15 г. (Смена ГД)</w:t>
            </w: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614" w:type="dxa"/>
          </w:tcPr>
          <w:p w:rsidR="001A008C" w:rsidRPr="00D1458B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Федеральное государственное унитарное предприятие "Космическая связь"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Прохоров Юрий Валентинович</w:t>
            </w:r>
          </w:p>
        </w:tc>
        <w:tc>
          <w:tcPr>
            <w:tcW w:w="2816" w:type="dxa"/>
          </w:tcPr>
          <w:p w:rsidR="001A008C" w:rsidRPr="00EB442E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26-04-2012</w:t>
            </w:r>
          </w:p>
        </w:tc>
        <w:tc>
          <w:tcPr>
            <w:tcW w:w="2039" w:type="dxa"/>
          </w:tcPr>
          <w:p w:rsidR="001A008C" w:rsidRPr="00EB442E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14" w:type="dxa"/>
          </w:tcPr>
          <w:p w:rsidR="001A008C" w:rsidRPr="00B25332" w:rsidRDefault="001A008C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Открытое акционерное </w:t>
            </w:r>
            <w:r w:rsidRPr="00F477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общество «ГИПРОСВЯЗЬ»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Бондарик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r w:rsidRPr="0026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3614" w:type="dxa"/>
          </w:tcPr>
          <w:p w:rsidR="001A008C" w:rsidRPr="00F477E3" w:rsidRDefault="001A008C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1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Закрытое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акционерное общ</w:t>
            </w:r>
            <w:r w:rsidRPr="00181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ество «Сатис - ТЛ-94»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Каплун Игорь Всеволодович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3614" w:type="dxa"/>
          </w:tcPr>
          <w:p w:rsidR="001A008C" w:rsidRPr="00611743" w:rsidRDefault="001A008C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17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 "Риал Ком"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Кривицкий Юрий Васильевич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3614" w:type="dxa"/>
          </w:tcPr>
          <w:p w:rsidR="001A008C" w:rsidRPr="00B425EC" w:rsidRDefault="001A008C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7D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 «ВЕСТ КОЛЛ ЛТД»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Решетов Михаил Борисович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614" w:type="dxa"/>
          </w:tcPr>
          <w:p w:rsidR="001A008C" w:rsidRPr="00B425EC" w:rsidRDefault="001A008C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5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«Научно Производственное Предприятие «</w:t>
            </w:r>
            <w:proofErr w:type="spellStart"/>
            <w:r w:rsidRPr="00515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СвязьСтройИнжиниринг</w:t>
            </w:r>
            <w:proofErr w:type="spellEnd"/>
            <w:r w:rsidRPr="00515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Кулик Олег Сергеевич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3614" w:type="dxa"/>
          </w:tcPr>
          <w:p w:rsidR="001A008C" w:rsidRPr="00515823" w:rsidRDefault="001A008C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6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 «</w:t>
            </w:r>
            <w:proofErr w:type="spellStart"/>
            <w:r w:rsidRPr="002E6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ОмниСистемз</w:t>
            </w:r>
            <w:proofErr w:type="spellEnd"/>
            <w:proofErr w:type="gramStart"/>
            <w:r w:rsidRPr="002E6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2E6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Мочульский Михаил Михайлович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614" w:type="dxa"/>
          </w:tcPr>
          <w:p w:rsidR="001A008C" w:rsidRPr="002E696F" w:rsidRDefault="001A008C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30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«Новые сервисные технологии»</w:t>
            </w:r>
          </w:p>
        </w:tc>
        <w:tc>
          <w:tcPr>
            <w:tcW w:w="2509" w:type="dxa"/>
          </w:tcPr>
          <w:p w:rsidR="001A008C" w:rsidRPr="00267475" w:rsidRDefault="006760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Бабкин Владимир Филиппович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24.09.2012</w:t>
            </w:r>
          </w:p>
        </w:tc>
        <w:tc>
          <w:tcPr>
            <w:tcW w:w="1852" w:type="dxa"/>
          </w:tcPr>
          <w:p w:rsidR="001A008C" w:rsidRPr="009344E0" w:rsidRDefault="009344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15.01.15 г. (Смена ГД)</w:t>
            </w: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614" w:type="dxa"/>
          </w:tcPr>
          <w:p w:rsidR="001A008C" w:rsidRPr="001D30F8" w:rsidRDefault="001A008C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30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«Т8»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Трещиков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3614" w:type="dxa"/>
          </w:tcPr>
          <w:p w:rsidR="003E05CB" w:rsidRDefault="001A008C" w:rsidP="003E05C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30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</w:t>
            </w:r>
            <w:r w:rsidR="003E0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A008C" w:rsidRPr="001D30F8" w:rsidRDefault="001A008C" w:rsidP="003E05C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Алстрим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Лобанов Петр Григорьевич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14" w:type="dxa"/>
          </w:tcPr>
          <w:p w:rsidR="001A008C" w:rsidRPr="001D30F8" w:rsidRDefault="001A008C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6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«ТЕЛ МТК»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Орищенко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614" w:type="dxa"/>
          </w:tcPr>
          <w:p w:rsidR="001A008C" w:rsidRDefault="00691F2D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 «</w:t>
            </w:r>
            <w:proofErr w:type="spellStart"/>
            <w:r w:rsidRPr="0069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Центрсвязьинформ</w:t>
            </w:r>
            <w:proofErr w:type="spellEnd"/>
            <w:r w:rsidRPr="00691F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Бобурков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 w:rsidR="006760E0" w:rsidRPr="00267475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30.10.2012</w:t>
            </w:r>
          </w:p>
        </w:tc>
        <w:tc>
          <w:tcPr>
            <w:tcW w:w="1852" w:type="dxa"/>
          </w:tcPr>
          <w:p w:rsidR="001A008C" w:rsidRPr="009344E0" w:rsidRDefault="009344E0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15.01.15 г. (Смена ГД)</w:t>
            </w: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3614" w:type="dxa"/>
          </w:tcPr>
          <w:p w:rsidR="001A008C" w:rsidRDefault="00B65C1B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5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</w:t>
            </w:r>
            <w:r w:rsidR="001A00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="001A00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Белтел</w:t>
            </w:r>
            <w:proofErr w:type="spellEnd"/>
            <w:r w:rsidR="001A00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Цуцкарев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Кирилл Борисович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Pr="00DE0C1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1C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3614" w:type="dxa"/>
          </w:tcPr>
          <w:p w:rsidR="001A008C" w:rsidRPr="00DE0C1C" w:rsidRDefault="001A008C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1C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«АМТЕЛ-СЕРВИС»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Бекузарова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Этери Михайловна</w:t>
            </w:r>
          </w:p>
        </w:tc>
        <w:tc>
          <w:tcPr>
            <w:tcW w:w="2816" w:type="dxa"/>
          </w:tcPr>
          <w:p w:rsidR="001A008C" w:rsidRPr="00DE0C1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1C">
              <w:rPr>
                <w:rFonts w:ascii="Times New Roman" w:hAnsi="Times New Roman" w:cs="Times New Roman"/>
                <w:sz w:val="24"/>
                <w:szCs w:val="24"/>
              </w:rPr>
              <w:t>42-04-2012</w:t>
            </w:r>
          </w:p>
        </w:tc>
        <w:tc>
          <w:tcPr>
            <w:tcW w:w="2039" w:type="dxa"/>
          </w:tcPr>
          <w:p w:rsidR="001A008C" w:rsidRPr="00DE0C1C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1C">
              <w:rPr>
                <w:rFonts w:ascii="Times New Roman" w:hAnsi="Times New Roman" w:cs="Times New Roman"/>
                <w:sz w:val="24"/>
                <w:szCs w:val="24"/>
              </w:rPr>
              <w:t>30.11.2012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08C" w:rsidTr="00691F2D">
        <w:trPr>
          <w:trHeight w:val="399"/>
        </w:trPr>
        <w:tc>
          <w:tcPr>
            <w:tcW w:w="896" w:type="dxa"/>
          </w:tcPr>
          <w:p w:rsidR="001A008C" w:rsidRPr="00FF4399" w:rsidRDefault="001A008C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1A008C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14" w:type="dxa"/>
          </w:tcPr>
          <w:p w:rsidR="001A008C" w:rsidRDefault="001A008C" w:rsidP="00764D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43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 «</w:t>
            </w:r>
            <w:proofErr w:type="spellStart"/>
            <w:r w:rsidRPr="00FF43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Вимком</w:t>
            </w:r>
            <w:proofErr w:type="spellEnd"/>
            <w:r w:rsidRPr="00FF43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Оптик ТС»</w:t>
            </w:r>
          </w:p>
        </w:tc>
        <w:tc>
          <w:tcPr>
            <w:tcW w:w="2509" w:type="dxa"/>
          </w:tcPr>
          <w:p w:rsidR="001A008C" w:rsidRPr="00267475" w:rsidRDefault="001A008C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Пакушкин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2816" w:type="dxa"/>
          </w:tcPr>
          <w:p w:rsidR="001A008C" w:rsidRDefault="001A008C" w:rsidP="00661426">
            <w:pPr>
              <w:jc w:val="center"/>
            </w:pPr>
            <w:r w:rsidRPr="00CF1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57A">
              <w:rPr>
                <w:rFonts w:ascii="Times New Roman" w:hAnsi="Times New Roman" w:cs="Times New Roman"/>
                <w:sz w:val="24"/>
                <w:szCs w:val="24"/>
              </w:rPr>
              <w:t>-04-2012</w:t>
            </w:r>
          </w:p>
        </w:tc>
        <w:tc>
          <w:tcPr>
            <w:tcW w:w="2039" w:type="dxa"/>
          </w:tcPr>
          <w:p w:rsidR="001A008C" w:rsidRDefault="001A008C" w:rsidP="00661426">
            <w:pPr>
              <w:jc w:val="center"/>
            </w:pPr>
            <w:r w:rsidRPr="00C55175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5175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852" w:type="dxa"/>
          </w:tcPr>
          <w:p w:rsidR="001A008C" w:rsidRPr="00003759" w:rsidRDefault="001A008C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896" w:type="dxa"/>
          </w:tcPr>
          <w:p w:rsidR="00FB3BC3" w:rsidRPr="00FF4399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FB3BC3" w:rsidRPr="00E625CF" w:rsidRDefault="00FB3BC3" w:rsidP="004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614" w:type="dxa"/>
          </w:tcPr>
          <w:p w:rsidR="00764DF4" w:rsidRDefault="00FB3BC3" w:rsidP="003E0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B3BC3" w:rsidRPr="00E625CF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«ВИТА-Сервис»</w:t>
            </w:r>
          </w:p>
        </w:tc>
        <w:tc>
          <w:tcPr>
            <w:tcW w:w="2509" w:type="dxa"/>
          </w:tcPr>
          <w:p w:rsidR="00FB3BC3" w:rsidRPr="00267475" w:rsidRDefault="00FB3BC3" w:rsidP="004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Луппов Денис Евгеньевич</w:t>
            </w:r>
          </w:p>
        </w:tc>
        <w:tc>
          <w:tcPr>
            <w:tcW w:w="2816" w:type="dxa"/>
          </w:tcPr>
          <w:p w:rsidR="00FB3BC3" w:rsidRDefault="00FB3BC3" w:rsidP="004646E6">
            <w:pPr>
              <w:jc w:val="center"/>
            </w:pPr>
            <w:r w:rsidRPr="002D1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1B80">
              <w:rPr>
                <w:rFonts w:ascii="Times New Roman" w:hAnsi="Times New Roman" w:cs="Times New Roman"/>
                <w:sz w:val="24"/>
                <w:szCs w:val="24"/>
              </w:rPr>
              <w:t>-04-2012</w:t>
            </w:r>
          </w:p>
        </w:tc>
        <w:tc>
          <w:tcPr>
            <w:tcW w:w="2039" w:type="dxa"/>
          </w:tcPr>
          <w:p w:rsidR="00FB3BC3" w:rsidRPr="00C55175" w:rsidRDefault="00FB3BC3" w:rsidP="004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1852" w:type="dxa"/>
          </w:tcPr>
          <w:p w:rsidR="00FB3BC3" w:rsidRPr="009344E0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896" w:type="dxa"/>
          </w:tcPr>
          <w:p w:rsidR="00FB3BC3" w:rsidRPr="00FF4399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FB3BC3" w:rsidRPr="00E625CF" w:rsidRDefault="00FB3BC3" w:rsidP="004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614" w:type="dxa"/>
          </w:tcPr>
          <w:p w:rsidR="00FB3BC3" w:rsidRPr="00E625CF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Алкатель-Лусент</w:t>
            </w:r>
            <w:proofErr w:type="spellEnd"/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FB3BC3" w:rsidRPr="00267475" w:rsidRDefault="00FB3BC3" w:rsidP="004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Тихонов Александр Владиславович</w:t>
            </w:r>
          </w:p>
        </w:tc>
        <w:tc>
          <w:tcPr>
            <w:tcW w:w="2816" w:type="dxa"/>
          </w:tcPr>
          <w:p w:rsidR="00FB3BC3" w:rsidRDefault="00FB3BC3" w:rsidP="004646E6">
            <w:pPr>
              <w:jc w:val="center"/>
            </w:pPr>
            <w:r w:rsidRPr="002D1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B80">
              <w:rPr>
                <w:rFonts w:ascii="Times New Roman" w:hAnsi="Times New Roman" w:cs="Times New Roman"/>
                <w:sz w:val="24"/>
                <w:szCs w:val="24"/>
              </w:rPr>
              <w:t>-04-2012</w:t>
            </w:r>
          </w:p>
        </w:tc>
        <w:tc>
          <w:tcPr>
            <w:tcW w:w="2039" w:type="dxa"/>
          </w:tcPr>
          <w:p w:rsidR="00FB3BC3" w:rsidRDefault="00FB3BC3" w:rsidP="004646E6">
            <w:pPr>
              <w:jc w:val="center"/>
            </w:pP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896" w:type="dxa"/>
          </w:tcPr>
          <w:p w:rsidR="00FB3BC3" w:rsidRPr="00FF4399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FB3BC3" w:rsidRPr="00E625CF" w:rsidRDefault="00FB3BC3" w:rsidP="004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3614" w:type="dxa"/>
          </w:tcPr>
          <w:p w:rsidR="00FB3BC3" w:rsidRPr="00E625CF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«Оптические компоненты и системы»</w:t>
            </w:r>
          </w:p>
        </w:tc>
        <w:tc>
          <w:tcPr>
            <w:tcW w:w="2509" w:type="dxa"/>
          </w:tcPr>
          <w:p w:rsidR="00FB3BC3" w:rsidRPr="00267475" w:rsidRDefault="00FB3BC3" w:rsidP="004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Влазнев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816" w:type="dxa"/>
          </w:tcPr>
          <w:p w:rsidR="00FB3BC3" w:rsidRDefault="00FB3BC3" w:rsidP="004646E6">
            <w:pPr>
              <w:jc w:val="center"/>
            </w:pPr>
            <w:r w:rsidRPr="002D1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B80">
              <w:rPr>
                <w:rFonts w:ascii="Times New Roman" w:hAnsi="Times New Roman" w:cs="Times New Roman"/>
                <w:sz w:val="24"/>
                <w:szCs w:val="24"/>
              </w:rPr>
              <w:t>-04-2012</w:t>
            </w:r>
          </w:p>
        </w:tc>
        <w:tc>
          <w:tcPr>
            <w:tcW w:w="2039" w:type="dxa"/>
          </w:tcPr>
          <w:p w:rsidR="00FB3BC3" w:rsidRDefault="00FB3BC3" w:rsidP="004646E6">
            <w:pPr>
              <w:jc w:val="center"/>
            </w:pP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896" w:type="dxa"/>
          </w:tcPr>
          <w:p w:rsidR="00FB3BC3" w:rsidRPr="00FF4399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FB3BC3" w:rsidRPr="00E625CF" w:rsidRDefault="00FB3BC3" w:rsidP="004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3614" w:type="dxa"/>
          </w:tcPr>
          <w:p w:rsidR="00FB3BC3" w:rsidRPr="00E625CF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Компьюлинк</w:t>
            </w:r>
            <w:proofErr w:type="spellEnd"/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FB3BC3" w:rsidRPr="00267475" w:rsidRDefault="00FB3BC3" w:rsidP="004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Ванин Юрий Николаевич</w:t>
            </w:r>
          </w:p>
        </w:tc>
        <w:tc>
          <w:tcPr>
            <w:tcW w:w="2816" w:type="dxa"/>
          </w:tcPr>
          <w:p w:rsidR="00FB3BC3" w:rsidRDefault="00FB3BC3" w:rsidP="004646E6">
            <w:pPr>
              <w:jc w:val="center"/>
            </w:pPr>
            <w:r w:rsidRPr="002D1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1B80">
              <w:rPr>
                <w:rFonts w:ascii="Times New Roman" w:hAnsi="Times New Roman" w:cs="Times New Roman"/>
                <w:sz w:val="24"/>
                <w:szCs w:val="24"/>
              </w:rPr>
              <w:t>-04-2012</w:t>
            </w:r>
          </w:p>
        </w:tc>
        <w:tc>
          <w:tcPr>
            <w:tcW w:w="2039" w:type="dxa"/>
          </w:tcPr>
          <w:p w:rsidR="00FB3BC3" w:rsidRDefault="00FB3BC3" w:rsidP="004646E6">
            <w:pPr>
              <w:jc w:val="center"/>
            </w:pP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896" w:type="dxa"/>
          </w:tcPr>
          <w:p w:rsidR="00FB3BC3" w:rsidRPr="00FF4399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:rsidR="00FB3BC3" w:rsidRPr="00E625CF" w:rsidRDefault="00FB3BC3" w:rsidP="004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3614" w:type="dxa"/>
          </w:tcPr>
          <w:p w:rsidR="00764DF4" w:rsidRDefault="00FB3BC3" w:rsidP="003E0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B3BC3" w:rsidRPr="00E625CF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«ВПК-Телеком»</w:t>
            </w:r>
          </w:p>
        </w:tc>
        <w:tc>
          <w:tcPr>
            <w:tcW w:w="2509" w:type="dxa"/>
          </w:tcPr>
          <w:p w:rsidR="00FB3BC3" w:rsidRPr="00267475" w:rsidRDefault="00FB3BC3" w:rsidP="004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Юрбачев Андрей Александрович</w:t>
            </w:r>
          </w:p>
        </w:tc>
        <w:tc>
          <w:tcPr>
            <w:tcW w:w="2816" w:type="dxa"/>
          </w:tcPr>
          <w:p w:rsidR="00FB3BC3" w:rsidRDefault="00FB3BC3" w:rsidP="004646E6">
            <w:pPr>
              <w:jc w:val="center"/>
            </w:pPr>
            <w:r w:rsidRPr="002D1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B80">
              <w:rPr>
                <w:rFonts w:ascii="Times New Roman" w:hAnsi="Times New Roman" w:cs="Times New Roman"/>
                <w:sz w:val="24"/>
                <w:szCs w:val="24"/>
              </w:rPr>
              <w:t>-04-2012</w:t>
            </w:r>
          </w:p>
        </w:tc>
        <w:tc>
          <w:tcPr>
            <w:tcW w:w="2039" w:type="dxa"/>
          </w:tcPr>
          <w:p w:rsidR="00FB3BC3" w:rsidRDefault="00FB3BC3" w:rsidP="004646E6">
            <w:pPr>
              <w:jc w:val="center"/>
            </w:pP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15037" w:type="dxa"/>
            <w:gridSpan w:val="8"/>
          </w:tcPr>
          <w:p w:rsidR="00FB3BC3" w:rsidRPr="00267475" w:rsidRDefault="00FB3BC3" w:rsidP="0076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2013 год</w:t>
            </w: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FF4399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E625CF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14" w:type="dxa"/>
          </w:tcPr>
          <w:p w:rsidR="00FB3BC3" w:rsidRPr="00E625CF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9C4007">
              <w:rPr>
                <w:rFonts w:ascii="Times New Roman" w:hAnsi="Times New Roman" w:cs="Times New Roman"/>
                <w:sz w:val="24"/>
                <w:szCs w:val="24"/>
              </w:rPr>
              <w:t xml:space="preserve"> «Винко-Т»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Шкурин Александр Александрович</w:t>
            </w:r>
          </w:p>
        </w:tc>
        <w:tc>
          <w:tcPr>
            <w:tcW w:w="2816" w:type="dxa"/>
          </w:tcPr>
          <w:p w:rsidR="00FB3BC3" w:rsidRPr="00800CA5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A5">
              <w:rPr>
                <w:rFonts w:ascii="Times New Roman" w:hAnsi="Times New Roman" w:cs="Times New Roman"/>
                <w:sz w:val="24"/>
                <w:szCs w:val="24"/>
              </w:rPr>
              <w:t>50-02-13</w:t>
            </w:r>
          </w:p>
        </w:tc>
        <w:tc>
          <w:tcPr>
            <w:tcW w:w="2039" w:type="dxa"/>
          </w:tcPr>
          <w:p w:rsidR="00FB3BC3" w:rsidRPr="00C55175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1DC3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FF4399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E625CF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3614" w:type="dxa"/>
          </w:tcPr>
          <w:p w:rsidR="00FB3BC3" w:rsidRPr="00E625CF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 w:rsidRPr="009C4007">
              <w:rPr>
                <w:rFonts w:ascii="Times New Roman" w:hAnsi="Times New Roman" w:cs="Times New Roman"/>
                <w:sz w:val="24"/>
                <w:szCs w:val="24"/>
              </w:rPr>
              <w:t>«ГОРКОМ»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Чернявский Дмитрий Александрович</w:t>
            </w:r>
          </w:p>
        </w:tc>
        <w:tc>
          <w:tcPr>
            <w:tcW w:w="2816" w:type="dxa"/>
          </w:tcPr>
          <w:p w:rsidR="00FB3BC3" w:rsidRPr="00800CA5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A5">
              <w:rPr>
                <w:rFonts w:ascii="Times New Roman" w:hAnsi="Times New Roman" w:cs="Times New Roman"/>
                <w:sz w:val="24"/>
                <w:szCs w:val="24"/>
              </w:rPr>
              <w:t>51-02-13</w:t>
            </w:r>
          </w:p>
        </w:tc>
        <w:tc>
          <w:tcPr>
            <w:tcW w:w="2039" w:type="dxa"/>
          </w:tcPr>
          <w:p w:rsidR="00FB3BC3" w:rsidRDefault="00FB3BC3" w:rsidP="006614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3B9A">
              <w:rPr>
                <w:rFonts w:ascii="Times New Roman" w:hAnsi="Times New Roman" w:cs="Times New Roman"/>
                <w:sz w:val="24"/>
                <w:szCs w:val="24"/>
              </w:rPr>
              <w:t>.02.2013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FF4399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E625CF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3614" w:type="dxa"/>
          </w:tcPr>
          <w:p w:rsidR="00FB3BC3" w:rsidRPr="00E625CF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9C40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4007">
              <w:rPr>
                <w:rFonts w:ascii="Times New Roman" w:hAnsi="Times New Roman" w:cs="Times New Roman"/>
                <w:sz w:val="24"/>
                <w:szCs w:val="24"/>
              </w:rPr>
              <w:t>СвязьПроект</w:t>
            </w:r>
            <w:proofErr w:type="spellEnd"/>
            <w:r w:rsidRPr="009C40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81">
              <w:rPr>
                <w:rFonts w:ascii="Times New Roman" w:hAnsi="Times New Roman" w:cs="Times New Roman"/>
                <w:sz w:val="24"/>
                <w:szCs w:val="24"/>
              </w:rPr>
              <w:t>Прокопьев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E81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E8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816" w:type="dxa"/>
          </w:tcPr>
          <w:p w:rsidR="00FB3BC3" w:rsidRPr="00800CA5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A5">
              <w:rPr>
                <w:rFonts w:ascii="Times New Roman" w:hAnsi="Times New Roman" w:cs="Times New Roman"/>
                <w:sz w:val="24"/>
                <w:szCs w:val="24"/>
              </w:rPr>
              <w:t>52-02-13</w:t>
            </w:r>
          </w:p>
        </w:tc>
        <w:tc>
          <w:tcPr>
            <w:tcW w:w="2039" w:type="dxa"/>
          </w:tcPr>
          <w:p w:rsidR="00FB3BC3" w:rsidRDefault="00FB3BC3" w:rsidP="006614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3B9A">
              <w:rPr>
                <w:rFonts w:ascii="Times New Roman" w:hAnsi="Times New Roman" w:cs="Times New Roman"/>
                <w:sz w:val="24"/>
                <w:szCs w:val="24"/>
              </w:rPr>
              <w:t>.02.2013</w:t>
            </w:r>
          </w:p>
        </w:tc>
        <w:tc>
          <w:tcPr>
            <w:tcW w:w="1852" w:type="dxa"/>
          </w:tcPr>
          <w:p w:rsidR="00FB3BC3" w:rsidRPr="009344E0" w:rsidRDefault="00FB3BC3" w:rsidP="0093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30.11.2014  г. (Смена ГД)</w:t>
            </w:r>
          </w:p>
        </w:tc>
      </w:tr>
      <w:tr w:rsidR="00FB3BC3" w:rsidRPr="00DA3377" w:rsidTr="00691F2D">
        <w:trPr>
          <w:trHeight w:val="399"/>
        </w:trPr>
        <w:tc>
          <w:tcPr>
            <w:tcW w:w="959" w:type="dxa"/>
            <w:gridSpan w:val="2"/>
          </w:tcPr>
          <w:p w:rsidR="00FB3BC3" w:rsidRPr="00FF4399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3614" w:type="dxa"/>
          </w:tcPr>
          <w:p w:rsidR="00FB3BC3" w:rsidRPr="00DA3377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 xml:space="preserve"> «Ривьера»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Азаренок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2816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>53-04-13</w:t>
            </w:r>
          </w:p>
        </w:tc>
        <w:tc>
          <w:tcPr>
            <w:tcW w:w="2039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>01.04.2013</w:t>
            </w:r>
          </w:p>
        </w:tc>
        <w:tc>
          <w:tcPr>
            <w:tcW w:w="1852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RPr="00DA3377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3614" w:type="dxa"/>
          </w:tcPr>
          <w:p w:rsidR="00FB3BC3" w:rsidRPr="00DA3377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 xml:space="preserve"> «ТКТ-Строй»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Сираканян Рубен </w:t>
            </w:r>
            <w:r w:rsidRPr="00267475">
              <w:t xml:space="preserve"> </w:t>
            </w: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Манасович</w:t>
            </w:r>
          </w:p>
        </w:tc>
        <w:tc>
          <w:tcPr>
            <w:tcW w:w="2816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>-04-13</w:t>
            </w:r>
          </w:p>
        </w:tc>
        <w:tc>
          <w:tcPr>
            <w:tcW w:w="2039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>01.04.2013</w:t>
            </w:r>
          </w:p>
        </w:tc>
        <w:tc>
          <w:tcPr>
            <w:tcW w:w="1852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RPr="00DA3377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3614" w:type="dxa"/>
          </w:tcPr>
          <w:p w:rsidR="00FB3BC3" w:rsidRPr="00DA3377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 xml:space="preserve"> «Сайком»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Горох Василий Владимирович</w:t>
            </w:r>
          </w:p>
        </w:tc>
        <w:tc>
          <w:tcPr>
            <w:tcW w:w="2816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>-04-13</w:t>
            </w:r>
          </w:p>
        </w:tc>
        <w:tc>
          <w:tcPr>
            <w:tcW w:w="2039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>01.04.2013</w:t>
            </w:r>
          </w:p>
        </w:tc>
        <w:tc>
          <w:tcPr>
            <w:tcW w:w="1852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3614" w:type="dxa"/>
          </w:tcPr>
          <w:p w:rsidR="00764DF4" w:rsidRDefault="00FB3BC3" w:rsidP="003E0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FB3BC3" w:rsidRPr="00DA3377" w:rsidRDefault="00FB3BC3" w:rsidP="0076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 xml:space="preserve"> «ДИАМЕХ 2000»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Радчик Игорь</w:t>
            </w:r>
            <w:r w:rsidRPr="00267475">
              <w:t xml:space="preserve"> </w:t>
            </w: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2816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>-04-13</w:t>
            </w:r>
          </w:p>
        </w:tc>
        <w:tc>
          <w:tcPr>
            <w:tcW w:w="2039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77">
              <w:rPr>
                <w:rFonts w:ascii="Times New Roman" w:hAnsi="Times New Roman" w:cs="Times New Roman"/>
                <w:sz w:val="24"/>
                <w:szCs w:val="24"/>
              </w:rPr>
              <w:t>01.04.2013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Ордена Трудового Красного Знамени Федеральное государственное унитарное предприятие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Российские сети вещания и оповещения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Иванюк Вячеслав Владимирович</w:t>
            </w:r>
          </w:p>
        </w:tc>
        <w:tc>
          <w:tcPr>
            <w:tcW w:w="2816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57-08-13</w:t>
            </w:r>
          </w:p>
        </w:tc>
        <w:tc>
          <w:tcPr>
            <w:tcW w:w="2039" w:type="dxa"/>
          </w:tcPr>
          <w:p w:rsidR="00FB3BC3" w:rsidRPr="00DA3377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«КОМСЕТ-сервис»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Иевлева Татьяна Викторовна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9344E0" w:rsidRDefault="00FB3BC3" w:rsidP="003E0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 15.01.15 г. (Смена ГД)</w:t>
            </w: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"ВОКС </w:t>
            </w:r>
            <w:proofErr w:type="gram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</w:t>
            </w:r>
            <w:proofErr w:type="gram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Сергеев Сергей Николаевич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E69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МЕТРО-ТЕЛЕКОМ</w:t>
            </w:r>
            <w:r w:rsidR="006E69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Путинцев Владимир Николаевич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9344E0" w:rsidRDefault="00FB3BC3" w:rsidP="003E0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 15.01.15 г. (Смена ГД)</w:t>
            </w: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«Гипроком»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"ИскраУралТел"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Давыдов Владислав Владимирович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6E69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"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Инлайн Телеком Солюшнс"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Петров Евгений Анатольевич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КомлексСтройСервис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Яковлев Денис Анатольевич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"Информационные Системы и Сети"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Семешкин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Илья Валентинович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ЭлектроСвязьМонтаж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Ермаков Сергей Иванович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"Новые Энергетические Системы"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Чернышев Кирилл Викторович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"Телефонная компания АСТЕК СЕРВИС"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Борисов Владимир Анатольевич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"Связь-Сервис"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Леонова Татьяна Семеновна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Будафон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ЛТД"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Щелочков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ТехМодерн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Виноходов Александр Евгеньевич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"МТУ-С"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Хозяинов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Игорь Петрович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9344E0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15.01.15 г. (Смена ГД)</w:t>
            </w: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"Спутник 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Телекоммьюникейшн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Энтетейнмент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Компани"</w:t>
            </w:r>
            <w:r w:rsidR="006E69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(ООО "СТЭК.</w:t>
            </w:r>
            <w:proofErr w:type="gram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КОМ)</w:t>
            </w:r>
            <w:proofErr w:type="gramEnd"/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Куц Олег Викторович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336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Телекомстрой</w:t>
            </w:r>
            <w:proofErr w:type="spellEnd"/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Скурихин Виктор Павлович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3614" w:type="dxa"/>
          </w:tcPr>
          <w:p w:rsidR="00FB3BC3" w:rsidRPr="00270E5C" w:rsidRDefault="003E05CB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0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Федеральное государственное унитарное предприятие  Ордена Трудового </w:t>
            </w:r>
            <w:proofErr w:type="spellStart"/>
            <w:r w:rsidRPr="003E0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</w:t>
            </w:r>
            <w:proofErr w:type="gramStart"/>
            <w:r w:rsidRPr="003E0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</w:t>
            </w:r>
            <w:proofErr w:type="gramEnd"/>
            <w:r w:rsidRPr="003E0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r w:rsidRPr="003E0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Знамени научно-исследовательский институт радио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Бутенко Валерий Владимирович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3614" w:type="dxa"/>
          </w:tcPr>
          <w:p w:rsidR="00FB3BC3" w:rsidRPr="00270E5C" w:rsidRDefault="003E05CB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0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Федеральное государственное унитарное предприятие «Государственный специализированный проектный институт радио и телевидения»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Петровский Андрей Алексеевич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9344E0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15.01.15 г. (Смена ГД)</w:t>
            </w: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305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E69E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70E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"Телеком-проект-5"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Шестаков Андрей Васильевич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3614" w:type="dxa"/>
          </w:tcPr>
          <w:p w:rsidR="00FB3BC3" w:rsidRPr="00270E5C" w:rsidRDefault="003E05CB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0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 «</w:t>
            </w:r>
            <w:proofErr w:type="gramStart"/>
            <w:r w:rsidRPr="003E0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Мобильные</w:t>
            </w:r>
            <w:proofErr w:type="gramEnd"/>
            <w:r w:rsidRPr="003E0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E0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ТелеСистемы</w:t>
            </w:r>
            <w:proofErr w:type="spellEnd"/>
            <w:r w:rsidRPr="003E0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Дубовсков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14" w:type="dxa"/>
          </w:tcPr>
          <w:p w:rsidR="00FB3BC3" w:rsidRPr="003E05CB" w:rsidRDefault="003E05CB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0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Федеральное государственное унитарное предприятие Экспериментальный завод научного приборостроения со Специальным конструкторским бюро Российской академии наук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Бородин Владимир Алексеевич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A01B6">
              <w:rPr>
                <w:rFonts w:ascii="Times New Roman" w:hAnsi="Times New Roman" w:cs="Times New Roman"/>
                <w:sz w:val="24"/>
                <w:szCs w:val="24"/>
              </w:rPr>
              <w:t>-08-13</w:t>
            </w:r>
          </w:p>
        </w:tc>
        <w:tc>
          <w:tcPr>
            <w:tcW w:w="2039" w:type="dxa"/>
          </w:tcPr>
          <w:p w:rsidR="00FB3BC3" w:rsidRDefault="00FB3BC3" w:rsidP="003F50DA">
            <w:pPr>
              <w:jc w:val="center"/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77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</w:t>
            </w:r>
            <w:r w:rsidRPr="006614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"Салют"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Цикуненко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816" w:type="dxa"/>
          </w:tcPr>
          <w:p w:rsidR="00FB3BC3" w:rsidRDefault="00FB3BC3" w:rsidP="003F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83-11-13</w:t>
            </w:r>
          </w:p>
        </w:tc>
        <w:tc>
          <w:tcPr>
            <w:tcW w:w="2039" w:type="dxa"/>
          </w:tcPr>
          <w:p w:rsidR="00FB3BC3" w:rsidRPr="00BF05F8" w:rsidRDefault="00FB3BC3" w:rsidP="003F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3614" w:type="dxa"/>
          </w:tcPr>
          <w:p w:rsidR="00FB3BC3" w:rsidRPr="00270E5C" w:rsidRDefault="003E05CB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0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Открытое акционерное </w:t>
            </w:r>
            <w:r w:rsidRPr="003E0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общество "Московская телекоммуникационная корпорация"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Кореш</w:t>
            </w:r>
            <w:proofErr w:type="gram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r w:rsidRPr="0026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Иосифович</w:t>
            </w:r>
          </w:p>
        </w:tc>
        <w:tc>
          <w:tcPr>
            <w:tcW w:w="2816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-11-13</w:t>
            </w:r>
          </w:p>
        </w:tc>
        <w:tc>
          <w:tcPr>
            <w:tcW w:w="2039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01.11.2013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4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Конструкторской бюро "ИСКРА"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Быстров Евгений Николаевич</w:t>
            </w:r>
          </w:p>
        </w:tc>
        <w:tc>
          <w:tcPr>
            <w:tcW w:w="2816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-11-13</w:t>
            </w:r>
          </w:p>
        </w:tc>
        <w:tc>
          <w:tcPr>
            <w:tcW w:w="2039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01.11.2013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6614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gramStart"/>
            <w:r w:rsidRPr="006614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Передвижная</w:t>
            </w:r>
            <w:proofErr w:type="gramEnd"/>
            <w:r w:rsidRPr="006614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Механизированная Колонна-402"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Козин Станислав Владимирович</w:t>
            </w:r>
          </w:p>
        </w:tc>
        <w:tc>
          <w:tcPr>
            <w:tcW w:w="2816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-11-13</w:t>
            </w:r>
          </w:p>
        </w:tc>
        <w:tc>
          <w:tcPr>
            <w:tcW w:w="2039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01.11.2013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E557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6614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gramStart"/>
            <w:r w:rsidRPr="006614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Передвижная</w:t>
            </w:r>
            <w:proofErr w:type="gramEnd"/>
            <w:r w:rsidRPr="006614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Механизированная Колонна-402"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Иванов Олег Григорьевич</w:t>
            </w:r>
          </w:p>
        </w:tc>
        <w:tc>
          <w:tcPr>
            <w:tcW w:w="2816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-11-13</w:t>
            </w:r>
          </w:p>
        </w:tc>
        <w:tc>
          <w:tcPr>
            <w:tcW w:w="2039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01.11.2013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47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3614" w:type="dxa"/>
          </w:tcPr>
          <w:p w:rsidR="00FB3BC3" w:rsidRPr="00270E5C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6E69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«Цифра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дин»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Плешаков Николай Викторович</w:t>
            </w:r>
          </w:p>
        </w:tc>
        <w:tc>
          <w:tcPr>
            <w:tcW w:w="2816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-11-13</w:t>
            </w:r>
          </w:p>
        </w:tc>
        <w:tc>
          <w:tcPr>
            <w:tcW w:w="2039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6">
              <w:rPr>
                <w:rFonts w:ascii="Times New Roman" w:hAnsi="Times New Roman" w:cs="Times New Roman"/>
                <w:sz w:val="24"/>
                <w:szCs w:val="24"/>
              </w:rPr>
              <w:t>01.11.2013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A10E8C">
        <w:trPr>
          <w:trHeight w:val="665"/>
        </w:trPr>
        <w:tc>
          <w:tcPr>
            <w:tcW w:w="15037" w:type="dxa"/>
            <w:gridSpan w:val="8"/>
          </w:tcPr>
          <w:p w:rsidR="00FB3BC3" w:rsidRPr="00267475" w:rsidRDefault="00FB3BC3" w:rsidP="00764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68">
              <w:rPr>
                <w:rFonts w:ascii="Times New Roman" w:hAnsi="Times New Roman" w:cs="Times New Roman"/>
                <w:b/>
                <w:sz w:val="32"/>
                <w:szCs w:val="32"/>
              </w:rPr>
              <w:t>2014 год</w:t>
            </w: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8120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E69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Pr="008120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«Радиус </w:t>
            </w:r>
            <w:proofErr w:type="spellStart"/>
            <w:r w:rsidRPr="008120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</w:t>
            </w:r>
            <w:proofErr w:type="spellEnd"/>
            <w:r w:rsidRPr="008120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Мариничев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816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90-03-14</w:t>
            </w:r>
          </w:p>
        </w:tc>
        <w:tc>
          <w:tcPr>
            <w:tcW w:w="2039" w:type="dxa"/>
          </w:tcPr>
          <w:p w:rsidR="00FB3BC3" w:rsidRPr="00661426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9344E0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</w:t>
            </w:r>
            <w:proofErr w:type="spellEnd"/>
            <w:r w:rsidRPr="009344E0">
              <w:rPr>
                <w:rFonts w:ascii="Times New Roman" w:hAnsi="Times New Roman" w:cs="Times New Roman"/>
                <w:sz w:val="24"/>
                <w:szCs w:val="24"/>
              </w:rPr>
              <w:t xml:space="preserve"> 15.01.15 г. (Смена ГД)</w:t>
            </w: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CB39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E69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CB39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«АРД </w:t>
            </w:r>
            <w:proofErr w:type="spellStart"/>
            <w:r w:rsidRPr="00CB39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Сатком</w:t>
            </w:r>
            <w:proofErr w:type="spellEnd"/>
            <w:r w:rsidRPr="00CB39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Сервис»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Киселев Александр Михайлович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81203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77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</w:t>
            </w:r>
            <w:r w:rsidRPr="00977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77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РТКомм</w:t>
            </w:r>
            <w:proofErr w:type="gramStart"/>
            <w:r w:rsidRPr="00977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77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977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Стафеев Денис Владиславович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81203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3614" w:type="dxa"/>
          </w:tcPr>
          <w:p w:rsidR="00FB3BC3" w:rsidRDefault="003E05CB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0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 «Московская междугородная телефонная станция № 9»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Афанасьев Денис Николаевич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81203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977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77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Раском</w:t>
            </w:r>
            <w:proofErr w:type="spellEnd"/>
            <w:r w:rsidRPr="00977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Киреев Виталий Иванович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81203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977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E69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977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«Связь-Холдинг»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Зарин Александр Рудольфович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81203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77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</w:t>
            </w:r>
            <w:r w:rsidRPr="00F93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«МТУ Сатурн»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Зайцев Николай Васильевич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7829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«РОЙЛКОМ»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Макаров Андрей Валентинович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324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«Телетрастстрой»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Фирстов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4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«Московский телепорт»</w:t>
            </w:r>
          </w:p>
        </w:tc>
        <w:tc>
          <w:tcPr>
            <w:tcW w:w="2509" w:type="dxa"/>
          </w:tcPr>
          <w:p w:rsidR="00FB3BC3" w:rsidRPr="00267475" w:rsidRDefault="00FB3BC3" w:rsidP="00E976E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Пехтерев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9344E0" w:rsidRDefault="00FB3BC3" w:rsidP="0066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 15.01.15 г. (Смена ГД)</w:t>
            </w: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4930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«ЦЕНТР-ТЕЛКО»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Синельщиков Андрей Валентинович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82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4930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«Исател»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Глебский Владимир Леонидович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Pr="009E4781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338</w:t>
            </w:r>
          </w:p>
        </w:tc>
        <w:tc>
          <w:tcPr>
            <w:tcW w:w="3614" w:type="dxa"/>
          </w:tcPr>
          <w:p w:rsidR="00FB3BC3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4930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«РЕЙЛТЕК»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Кулина Николай Петрович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822709">
              <w:rPr>
                <w:rFonts w:ascii="Times New Roman" w:hAnsi="Times New Roman" w:cs="Times New Roman"/>
                <w:sz w:val="24"/>
                <w:szCs w:val="24"/>
              </w:rPr>
              <w:t>-03-14</w:t>
            </w:r>
          </w:p>
        </w:tc>
        <w:tc>
          <w:tcPr>
            <w:tcW w:w="2039" w:type="dxa"/>
          </w:tcPr>
          <w:p w:rsidR="00FB3BC3" w:rsidRDefault="00FB3BC3" w:rsidP="0062411C">
            <w:pPr>
              <w:jc w:val="center"/>
            </w:pPr>
            <w:r w:rsidRPr="008F41F2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3614" w:type="dxa"/>
          </w:tcPr>
          <w:p w:rsidR="00FB3BC3" w:rsidRPr="00493022" w:rsidRDefault="00FB3BC3" w:rsidP="000418F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381C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«Реконструкция. Телекоммуникации. Автоматика»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Владимир Михайлович</w:t>
            </w:r>
          </w:p>
        </w:tc>
        <w:tc>
          <w:tcPr>
            <w:tcW w:w="2816" w:type="dxa"/>
          </w:tcPr>
          <w:p w:rsidR="00FB3BC3" w:rsidRDefault="00FB3BC3" w:rsidP="008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104-06-14</w:t>
            </w:r>
          </w:p>
        </w:tc>
        <w:tc>
          <w:tcPr>
            <w:tcW w:w="2039" w:type="dxa"/>
          </w:tcPr>
          <w:p w:rsidR="00FB3BC3" w:rsidRPr="008F41F2" w:rsidRDefault="00FB3BC3" w:rsidP="0062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852" w:type="dxa"/>
          </w:tcPr>
          <w:p w:rsidR="00FB3BC3" w:rsidRPr="009344E0" w:rsidRDefault="00FB3BC3" w:rsidP="0093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E0">
              <w:rPr>
                <w:rFonts w:ascii="Times New Roman" w:hAnsi="Times New Roman" w:cs="Times New Roman"/>
                <w:sz w:val="24"/>
                <w:szCs w:val="24"/>
              </w:rPr>
              <w:t>Перевыпущено 15.01.15 г. (Смена ГД)</w:t>
            </w: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3614" w:type="dxa"/>
          </w:tcPr>
          <w:p w:rsidR="00FB3BC3" w:rsidRPr="0049302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381C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381C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Экспател</w:t>
            </w:r>
            <w:proofErr w:type="spellEnd"/>
            <w:r w:rsidRPr="00381C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Юзефович Игорь Сергеевич</w:t>
            </w:r>
          </w:p>
        </w:tc>
        <w:tc>
          <w:tcPr>
            <w:tcW w:w="2816" w:type="dxa"/>
          </w:tcPr>
          <w:p w:rsidR="00FB3BC3" w:rsidRDefault="00FB3BC3" w:rsidP="00381C5C">
            <w:pPr>
              <w:jc w:val="center"/>
            </w:pP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-06-14</w:t>
            </w:r>
          </w:p>
        </w:tc>
        <w:tc>
          <w:tcPr>
            <w:tcW w:w="2039" w:type="dxa"/>
          </w:tcPr>
          <w:p w:rsidR="00FB3BC3" w:rsidRDefault="00FB3BC3" w:rsidP="00381C5C">
            <w:pPr>
              <w:jc w:val="center"/>
            </w:pPr>
            <w:r w:rsidRPr="008D4460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614" w:type="dxa"/>
          </w:tcPr>
          <w:p w:rsidR="00FB3BC3" w:rsidRPr="00493022" w:rsidRDefault="00FB3BC3" w:rsidP="000418F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381C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381C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ИнформКомплекс</w:t>
            </w:r>
            <w:proofErr w:type="spellEnd"/>
            <w:r w:rsidRPr="00381C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Юрий Федорович</w:t>
            </w:r>
          </w:p>
        </w:tc>
        <w:tc>
          <w:tcPr>
            <w:tcW w:w="2816" w:type="dxa"/>
          </w:tcPr>
          <w:p w:rsidR="00FB3BC3" w:rsidRDefault="00FB3BC3" w:rsidP="00381C5C">
            <w:pPr>
              <w:jc w:val="center"/>
            </w:pP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-06-14</w:t>
            </w:r>
          </w:p>
        </w:tc>
        <w:tc>
          <w:tcPr>
            <w:tcW w:w="2039" w:type="dxa"/>
          </w:tcPr>
          <w:p w:rsidR="00FB3BC3" w:rsidRDefault="00FB3BC3" w:rsidP="00381C5C">
            <w:pPr>
              <w:jc w:val="center"/>
            </w:pPr>
            <w:r w:rsidRPr="008D4460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3614" w:type="dxa"/>
          </w:tcPr>
          <w:p w:rsidR="00FB3BC3" w:rsidRPr="0049302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6E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"ДАТАТЕЛ"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Кузнецов Павел Борисович</w:t>
            </w:r>
          </w:p>
        </w:tc>
        <w:tc>
          <w:tcPr>
            <w:tcW w:w="2816" w:type="dxa"/>
          </w:tcPr>
          <w:p w:rsidR="00FB3BC3" w:rsidRDefault="00FB3BC3" w:rsidP="00381C5C">
            <w:pPr>
              <w:jc w:val="center"/>
            </w:pP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-06-14</w:t>
            </w:r>
          </w:p>
        </w:tc>
        <w:tc>
          <w:tcPr>
            <w:tcW w:w="2039" w:type="dxa"/>
          </w:tcPr>
          <w:p w:rsidR="00FB3BC3" w:rsidRDefault="00FB3BC3" w:rsidP="00381C5C">
            <w:pPr>
              <w:jc w:val="center"/>
            </w:pPr>
            <w:r w:rsidRPr="008D4460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304</w:t>
            </w:r>
          </w:p>
        </w:tc>
        <w:tc>
          <w:tcPr>
            <w:tcW w:w="3614" w:type="dxa"/>
          </w:tcPr>
          <w:p w:rsidR="00FB3BC3" w:rsidRPr="0049302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A16E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"МС"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Садуллаев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Сайпуллович</w:t>
            </w:r>
            <w:proofErr w:type="spellEnd"/>
          </w:p>
        </w:tc>
        <w:tc>
          <w:tcPr>
            <w:tcW w:w="2816" w:type="dxa"/>
          </w:tcPr>
          <w:p w:rsidR="00FB3BC3" w:rsidRDefault="00FB3BC3" w:rsidP="00381C5C">
            <w:pPr>
              <w:jc w:val="center"/>
            </w:pP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-06-14</w:t>
            </w:r>
          </w:p>
        </w:tc>
        <w:tc>
          <w:tcPr>
            <w:tcW w:w="2039" w:type="dxa"/>
          </w:tcPr>
          <w:p w:rsidR="00FB3BC3" w:rsidRDefault="00FB3BC3" w:rsidP="00381C5C">
            <w:pPr>
              <w:jc w:val="center"/>
            </w:pPr>
            <w:r w:rsidRPr="008D4460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319</w:t>
            </w:r>
          </w:p>
        </w:tc>
        <w:tc>
          <w:tcPr>
            <w:tcW w:w="3614" w:type="dxa"/>
          </w:tcPr>
          <w:p w:rsidR="00FB3BC3" w:rsidRPr="0049302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6E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"ДЕК-ОПТИКА"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Ермишин Анатолий Васильевич</w:t>
            </w:r>
          </w:p>
        </w:tc>
        <w:tc>
          <w:tcPr>
            <w:tcW w:w="2816" w:type="dxa"/>
          </w:tcPr>
          <w:p w:rsidR="00FB3BC3" w:rsidRDefault="00FB3BC3" w:rsidP="00381C5C">
            <w:pPr>
              <w:jc w:val="center"/>
            </w:pP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-06-14</w:t>
            </w:r>
          </w:p>
        </w:tc>
        <w:tc>
          <w:tcPr>
            <w:tcW w:w="2039" w:type="dxa"/>
          </w:tcPr>
          <w:p w:rsidR="00FB3BC3" w:rsidRDefault="00FB3BC3" w:rsidP="00381C5C">
            <w:pPr>
              <w:jc w:val="center"/>
            </w:pPr>
            <w:r w:rsidRPr="008D4460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3614" w:type="dxa"/>
          </w:tcPr>
          <w:p w:rsidR="00FB3BC3" w:rsidRPr="0049302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A16E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A16E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ВОЛСтелеком</w:t>
            </w:r>
            <w:proofErr w:type="spellEnd"/>
            <w:r w:rsidRPr="00A16E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Дорофеев Вадим Олегович</w:t>
            </w:r>
          </w:p>
        </w:tc>
        <w:tc>
          <w:tcPr>
            <w:tcW w:w="2816" w:type="dxa"/>
          </w:tcPr>
          <w:p w:rsidR="00FB3BC3" w:rsidRDefault="00FB3BC3" w:rsidP="00381C5C">
            <w:pPr>
              <w:jc w:val="center"/>
            </w:pP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-06-14</w:t>
            </w:r>
          </w:p>
        </w:tc>
        <w:tc>
          <w:tcPr>
            <w:tcW w:w="2039" w:type="dxa"/>
          </w:tcPr>
          <w:p w:rsidR="00FB3BC3" w:rsidRDefault="00FB3BC3" w:rsidP="00381C5C">
            <w:pPr>
              <w:jc w:val="center"/>
            </w:pPr>
            <w:r w:rsidRPr="008D4460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3614" w:type="dxa"/>
          </w:tcPr>
          <w:p w:rsidR="00FB3BC3" w:rsidRPr="0049302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77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</w:t>
            </w:r>
            <w:r w:rsidRPr="00A16E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"АСВТ"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Федулова Ирина Вилисовна</w:t>
            </w:r>
          </w:p>
        </w:tc>
        <w:tc>
          <w:tcPr>
            <w:tcW w:w="2816" w:type="dxa"/>
          </w:tcPr>
          <w:p w:rsidR="00FB3BC3" w:rsidRDefault="00FB3BC3" w:rsidP="00381C5C">
            <w:pPr>
              <w:jc w:val="center"/>
            </w:pP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24077">
              <w:rPr>
                <w:rFonts w:ascii="Times New Roman" w:hAnsi="Times New Roman" w:cs="Times New Roman"/>
                <w:sz w:val="24"/>
                <w:szCs w:val="24"/>
              </w:rPr>
              <w:t>-06-14</w:t>
            </w:r>
          </w:p>
        </w:tc>
        <w:tc>
          <w:tcPr>
            <w:tcW w:w="2039" w:type="dxa"/>
          </w:tcPr>
          <w:p w:rsidR="00FB3BC3" w:rsidRDefault="00FB3BC3" w:rsidP="00381C5C">
            <w:pPr>
              <w:jc w:val="center"/>
            </w:pPr>
            <w:r w:rsidRPr="008D4460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14" w:type="dxa"/>
          </w:tcPr>
          <w:p w:rsidR="00FB3BC3" w:rsidRPr="00A16E0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25C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691F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"ГОЛЛАРД"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Графов Петр Васильевич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113-09-14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614" w:type="dxa"/>
          </w:tcPr>
          <w:p w:rsidR="00FB3BC3" w:rsidRPr="00A16E02" w:rsidRDefault="003E05CB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0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ПРОИЗВОДСТВЕННО-КОММЕРЧЕСКОЕ ПРЕДПРИЯТИЕ «ИМПУЛЬС»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Симошин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Степанович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114-09-14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614" w:type="dxa"/>
          </w:tcPr>
          <w:p w:rsidR="00FB3BC3" w:rsidRPr="00A16E0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0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«СВЯЗЬПРОМПРОЕКТ»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Дирин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Григорьевич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115-09-14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91F2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614" w:type="dxa"/>
          </w:tcPr>
          <w:p w:rsidR="00FB3BC3" w:rsidRPr="00A16E0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06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6E69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B506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«СТЭП ЛОДЖИК»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Половников</w:t>
            </w:r>
            <w:r w:rsidRPr="00267475">
              <w:t xml:space="preserve"> </w:t>
            </w: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116-09-14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1F2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614" w:type="dxa"/>
          </w:tcPr>
          <w:p w:rsidR="00FB3BC3" w:rsidRPr="00A16E0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06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Открытое акционерное общество </w:t>
            </w:r>
            <w:r w:rsidR="006E69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B506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«Центральный телеграф»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117-09-14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614" w:type="dxa"/>
          </w:tcPr>
          <w:p w:rsidR="00FB3BC3" w:rsidRPr="00A16E0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Калугин Сергей Борисович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118-09-14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3614" w:type="dxa"/>
          </w:tcPr>
          <w:p w:rsidR="00FB3BC3" w:rsidRPr="00A16E0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«Строительно-монтажное управление СТС»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Шалягин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119-09-14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3614" w:type="dxa"/>
          </w:tcPr>
          <w:p w:rsidR="00FB3BC3" w:rsidRPr="00A16E0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Открытое акционерное общество «Радиофизика»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Левитан Борис Аркадьевич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120-09-14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3614" w:type="dxa"/>
          </w:tcPr>
          <w:p w:rsidR="00FB3BC3" w:rsidRPr="00A16E0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Закрытое акционерное общество «Российская корпорация сре</w:t>
            </w:r>
            <w:proofErr w:type="gramStart"/>
            <w:r w:rsidRPr="00060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дств св</w:t>
            </w:r>
            <w:proofErr w:type="gramEnd"/>
            <w:r w:rsidRPr="000608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язи»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Андреечкин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121-09-14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614" w:type="dxa"/>
          </w:tcPr>
          <w:p w:rsidR="00FB3BC3" w:rsidRPr="00A16E0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5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Открытое акционерное общество «Скандинавский Дом»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Ким Алексей Константинович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122-11-14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614" w:type="dxa"/>
          </w:tcPr>
          <w:p w:rsidR="00FB3BC3" w:rsidRPr="00A16E02" w:rsidRDefault="00FB3BC3" w:rsidP="000418F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5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Закрытое акционерное общество «ПРЕМИУМ ИНФО ПРОЕКТ»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Клочан Вячеслав Максимович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123-11-14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614" w:type="dxa"/>
          </w:tcPr>
          <w:p w:rsidR="00764DF4" w:rsidRDefault="00FB3BC3" w:rsidP="000418F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5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</w:p>
          <w:p w:rsidR="00FB3BC3" w:rsidRPr="00A16E0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5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«УСП </w:t>
            </w:r>
            <w:proofErr w:type="spellStart"/>
            <w:r w:rsidRPr="00D15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Компьюлинк</w:t>
            </w:r>
            <w:proofErr w:type="spellEnd"/>
            <w:r w:rsidRPr="00D15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Чернышов Юрий Иванович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124-11-14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3614" w:type="dxa"/>
          </w:tcPr>
          <w:p w:rsidR="00FB3BC3" w:rsidRPr="00A16E02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5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«Компания «Технологии 21 века»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Лоелль Борис Борисович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125-11-14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3614" w:type="dxa"/>
          </w:tcPr>
          <w:p w:rsidR="00FB3BC3" w:rsidRPr="00A16E02" w:rsidRDefault="00FB3BC3" w:rsidP="000418F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5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«СОВИНСТРОЙ»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Бубенцова Лидия Николаевна</w:t>
            </w:r>
          </w:p>
        </w:tc>
        <w:tc>
          <w:tcPr>
            <w:tcW w:w="2816" w:type="dxa"/>
          </w:tcPr>
          <w:p w:rsidR="00FB3BC3" w:rsidRPr="00924077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126-11-14</w:t>
            </w:r>
          </w:p>
        </w:tc>
        <w:tc>
          <w:tcPr>
            <w:tcW w:w="2039" w:type="dxa"/>
          </w:tcPr>
          <w:p w:rsidR="00FB3BC3" w:rsidRPr="008D4460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C3" w:rsidTr="00691F2D">
        <w:trPr>
          <w:trHeight w:val="399"/>
        </w:trPr>
        <w:tc>
          <w:tcPr>
            <w:tcW w:w="959" w:type="dxa"/>
            <w:gridSpan w:val="2"/>
          </w:tcPr>
          <w:p w:rsidR="00FB3BC3" w:rsidRPr="00DA3377" w:rsidRDefault="00FB3BC3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B3BC3" w:rsidRDefault="00FB3BC3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3614" w:type="dxa"/>
          </w:tcPr>
          <w:p w:rsidR="00FB3BC3" w:rsidRPr="00D157C7" w:rsidRDefault="00FB3BC3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7B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«Инфраструктура ТК»</w:t>
            </w:r>
          </w:p>
        </w:tc>
        <w:tc>
          <w:tcPr>
            <w:tcW w:w="2509" w:type="dxa"/>
          </w:tcPr>
          <w:p w:rsidR="00FB3BC3" w:rsidRPr="00267475" w:rsidRDefault="00FB3BC3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Руцкин Олег Витальевич</w:t>
            </w:r>
          </w:p>
        </w:tc>
        <w:tc>
          <w:tcPr>
            <w:tcW w:w="2816" w:type="dxa"/>
          </w:tcPr>
          <w:p w:rsidR="00FB3BC3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127-11-14</w:t>
            </w:r>
          </w:p>
        </w:tc>
        <w:tc>
          <w:tcPr>
            <w:tcW w:w="2039" w:type="dxa"/>
          </w:tcPr>
          <w:p w:rsidR="00FB3BC3" w:rsidRDefault="00FB3BC3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5A">
              <w:rPr>
                <w:rFonts w:ascii="Times New Roman" w:hAnsi="Times New Roman" w:cs="Times New Roman"/>
                <w:sz w:val="24"/>
                <w:szCs w:val="24"/>
              </w:rPr>
              <w:t>30.11.2014</w:t>
            </w:r>
          </w:p>
        </w:tc>
        <w:tc>
          <w:tcPr>
            <w:tcW w:w="1852" w:type="dxa"/>
          </w:tcPr>
          <w:p w:rsidR="00FB3BC3" w:rsidRPr="00003759" w:rsidRDefault="00FB3BC3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453" w:rsidTr="00C87E6B">
        <w:trPr>
          <w:trHeight w:val="302"/>
        </w:trPr>
        <w:tc>
          <w:tcPr>
            <w:tcW w:w="15037" w:type="dxa"/>
            <w:gridSpan w:val="8"/>
          </w:tcPr>
          <w:p w:rsidR="00E33453" w:rsidRPr="00003759" w:rsidRDefault="00E33453" w:rsidP="00764D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68"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  <w:r w:rsidRPr="00345F68"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</w:p>
        </w:tc>
      </w:tr>
      <w:tr w:rsidR="00345F68" w:rsidTr="00E33453">
        <w:trPr>
          <w:trHeight w:val="399"/>
        </w:trPr>
        <w:tc>
          <w:tcPr>
            <w:tcW w:w="959" w:type="dxa"/>
            <w:gridSpan w:val="2"/>
          </w:tcPr>
          <w:p w:rsidR="00345F68" w:rsidRPr="00DA3377" w:rsidRDefault="00345F68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345F68" w:rsidRDefault="00345F68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266</w:t>
            </w:r>
          </w:p>
        </w:tc>
        <w:tc>
          <w:tcPr>
            <w:tcW w:w="3614" w:type="dxa"/>
          </w:tcPr>
          <w:p w:rsidR="00345F68" w:rsidRPr="003D7B5A" w:rsidRDefault="00345F68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5F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«РуСат»</w:t>
            </w:r>
          </w:p>
        </w:tc>
        <w:tc>
          <w:tcPr>
            <w:tcW w:w="2509" w:type="dxa"/>
          </w:tcPr>
          <w:p w:rsidR="00345F68" w:rsidRPr="00267475" w:rsidRDefault="00345F68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68">
              <w:rPr>
                <w:rFonts w:ascii="Times New Roman" w:hAnsi="Times New Roman" w:cs="Times New Roman"/>
                <w:sz w:val="24"/>
                <w:szCs w:val="24"/>
              </w:rPr>
              <w:t>Алымов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F68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F68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2816" w:type="dxa"/>
          </w:tcPr>
          <w:p w:rsidR="00345F68" w:rsidRDefault="00345F68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128-03-15</w:t>
            </w:r>
          </w:p>
        </w:tc>
        <w:tc>
          <w:tcPr>
            <w:tcW w:w="2039" w:type="dxa"/>
          </w:tcPr>
          <w:p w:rsidR="00345F68" w:rsidRPr="003D7B5A" w:rsidRDefault="00345F68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1852" w:type="dxa"/>
          </w:tcPr>
          <w:p w:rsidR="00345F68" w:rsidRPr="00003759" w:rsidRDefault="00345F68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F68" w:rsidTr="00E33453">
        <w:trPr>
          <w:trHeight w:val="399"/>
        </w:trPr>
        <w:tc>
          <w:tcPr>
            <w:tcW w:w="959" w:type="dxa"/>
            <w:gridSpan w:val="2"/>
          </w:tcPr>
          <w:p w:rsidR="00345F68" w:rsidRPr="00DA3377" w:rsidRDefault="00345F68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345F68" w:rsidRDefault="00345F68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3614" w:type="dxa"/>
          </w:tcPr>
          <w:p w:rsidR="00345F68" w:rsidRPr="003D7B5A" w:rsidRDefault="00345F68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5F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Закрытое акционерное общество «ГЛОБУС-ТЕЛЕКОМ»</w:t>
            </w:r>
          </w:p>
        </w:tc>
        <w:tc>
          <w:tcPr>
            <w:tcW w:w="2509" w:type="dxa"/>
          </w:tcPr>
          <w:p w:rsidR="00345F68" w:rsidRPr="00267475" w:rsidRDefault="00345F68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68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F68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F68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816" w:type="dxa"/>
          </w:tcPr>
          <w:p w:rsidR="00345F68" w:rsidRDefault="00345F68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129-03-15</w:t>
            </w:r>
          </w:p>
        </w:tc>
        <w:tc>
          <w:tcPr>
            <w:tcW w:w="2039" w:type="dxa"/>
          </w:tcPr>
          <w:p w:rsidR="00345F68" w:rsidRDefault="00345F68" w:rsidP="00345F68">
            <w:pPr>
              <w:jc w:val="center"/>
            </w:pPr>
            <w:r w:rsidRPr="00D83E19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1852" w:type="dxa"/>
          </w:tcPr>
          <w:p w:rsidR="00345F68" w:rsidRPr="00003759" w:rsidRDefault="00345F68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F68" w:rsidTr="00E33453">
        <w:trPr>
          <w:trHeight w:val="399"/>
        </w:trPr>
        <w:tc>
          <w:tcPr>
            <w:tcW w:w="959" w:type="dxa"/>
            <w:gridSpan w:val="2"/>
          </w:tcPr>
          <w:p w:rsidR="00345F68" w:rsidRPr="00DA3377" w:rsidRDefault="00345F68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345F68" w:rsidRDefault="00345F68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362</w:t>
            </w:r>
          </w:p>
        </w:tc>
        <w:tc>
          <w:tcPr>
            <w:tcW w:w="3614" w:type="dxa"/>
          </w:tcPr>
          <w:p w:rsidR="00345F68" w:rsidRPr="003D7B5A" w:rsidRDefault="00345F68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5F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Закрытое акционерное общество</w:t>
            </w:r>
            <w:r w:rsidR="00E33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5F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«СВС-ЭМ»</w:t>
            </w:r>
          </w:p>
        </w:tc>
        <w:tc>
          <w:tcPr>
            <w:tcW w:w="2509" w:type="dxa"/>
          </w:tcPr>
          <w:p w:rsidR="00345F68" w:rsidRPr="00267475" w:rsidRDefault="00345F68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68">
              <w:rPr>
                <w:rFonts w:ascii="Times New Roman" w:hAnsi="Times New Roman" w:cs="Times New Roman"/>
                <w:sz w:val="24"/>
                <w:szCs w:val="24"/>
              </w:rPr>
              <w:t>Русак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F68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F68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816" w:type="dxa"/>
          </w:tcPr>
          <w:p w:rsidR="00345F68" w:rsidRDefault="00345F68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130-03-15</w:t>
            </w:r>
          </w:p>
        </w:tc>
        <w:tc>
          <w:tcPr>
            <w:tcW w:w="2039" w:type="dxa"/>
          </w:tcPr>
          <w:p w:rsidR="00345F68" w:rsidRDefault="00345F68" w:rsidP="00345F68">
            <w:pPr>
              <w:jc w:val="center"/>
            </w:pPr>
            <w:r w:rsidRPr="00D83E19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1852" w:type="dxa"/>
          </w:tcPr>
          <w:p w:rsidR="00345F68" w:rsidRPr="00003759" w:rsidRDefault="00345F68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005" w:rsidTr="00E33453">
        <w:trPr>
          <w:trHeight w:val="399"/>
        </w:trPr>
        <w:tc>
          <w:tcPr>
            <w:tcW w:w="959" w:type="dxa"/>
            <w:gridSpan w:val="2"/>
          </w:tcPr>
          <w:p w:rsidR="00826005" w:rsidRPr="00DA3377" w:rsidRDefault="00826005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826005" w:rsidRDefault="00826005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14" w:type="dxa"/>
          </w:tcPr>
          <w:p w:rsidR="00826005" w:rsidRPr="00345F68" w:rsidRDefault="00826005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60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Закрытое акционерное общество «Атлантис комьюникейшнз»</w:t>
            </w:r>
          </w:p>
        </w:tc>
        <w:tc>
          <w:tcPr>
            <w:tcW w:w="2509" w:type="dxa"/>
          </w:tcPr>
          <w:p w:rsidR="00826005" w:rsidRPr="00345F68" w:rsidRDefault="00826005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05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005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00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816" w:type="dxa"/>
          </w:tcPr>
          <w:p w:rsidR="00826005" w:rsidRDefault="00826005" w:rsidP="0038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131-04-15</w:t>
            </w:r>
          </w:p>
        </w:tc>
        <w:tc>
          <w:tcPr>
            <w:tcW w:w="2039" w:type="dxa"/>
          </w:tcPr>
          <w:p w:rsidR="00826005" w:rsidRPr="00D83E19" w:rsidRDefault="00826005" w:rsidP="0034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1852" w:type="dxa"/>
          </w:tcPr>
          <w:p w:rsidR="00826005" w:rsidRPr="00003759" w:rsidRDefault="00826005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005" w:rsidTr="00E33453">
        <w:trPr>
          <w:trHeight w:val="399"/>
        </w:trPr>
        <w:tc>
          <w:tcPr>
            <w:tcW w:w="959" w:type="dxa"/>
            <w:gridSpan w:val="2"/>
          </w:tcPr>
          <w:p w:rsidR="00826005" w:rsidRPr="00DA3377" w:rsidRDefault="00826005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826005" w:rsidRDefault="00826005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3614" w:type="dxa"/>
          </w:tcPr>
          <w:p w:rsidR="000418F1" w:rsidRDefault="00826005" w:rsidP="000418F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60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="00764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  <w:p w:rsidR="00826005" w:rsidRPr="00345F68" w:rsidRDefault="006E69EC" w:rsidP="000418F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6005" w:rsidRPr="008260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«Фирма «СВЕТЕЦ»</w:t>
            </w:r>
          </w:p>
        </w:tc>
        <w:tc>
          <w:tcPr>
            <w:tcW w:w="2509" w:type="dxa"/>
          </w:tcPr>
          <w:p w:rsidR="00826005" w:rsidRPr="00345F68" w:rsidRDefault="00826005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05">
              <w:rPr>
                <w:rFonts w:ascii="Times New Roman" w:hAnsi="Times New Roman" w:cs="Times New Roman"/>
                <w:sz w:val="24"/>
                <w:szCs w:val="24"/>
              </w:rPr>
              <w:t>Журба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005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00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816" w:type="dxa"/>
          </w:tcPr>
          <w:p w:rsidR="00826005" w:rsidRDefault="00826005" w:rsidP="00826005">
            <w:pPr>
              <w:jc w:val="center"/>
            </w:pPr>
            <w:r w:rsidRPr="00F368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880">
              <w:rPr>
                <w:rFonts w:ascii="Times New Roman" w:hAnsi="Times New Roman" w:cs="Times New Roman"/>
                <w:sz w:val="24"/>
                <w:szCs w:val="24"/>
              </w:rPr>
              <w:t>-04-15</w:t>
            </w:r>
          </w:p>
        </w:tc>
        <w:tc>
          <w:tcPr>
            <w:tcW w:w="2039" w:type="dxa"/>
          </w:tcPr>
          <w:p w:rsidR="00826005" w:rsidRDefault="00826005" w:rsidP="00826005">
            <w:pPr>
              <w:jc w:val="center"/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1852" w:type="dxa"/>
          </w:tcPr>
          <w:p w:rsidR="00826005" w:rsidRPr="00003759" w:rsidRDefault="00826005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005" w:rsidTr="00E33453">
        <w:trPr>
          <w:trHeight w:val="399"/>
        </w:trPr>
        <w:tc>
          <w:tcPr>
            <w:tcW w:w="959" w:type="dxa"/>
            <w:gridSpan w:val="2"/>
          </w:tcPr>
          <w:p w:rsidR="00826005" w:rsidRPr="00DA3377" w:rsidRDefault="00826005" w:rsidP="001A008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826005" w:rsidRDefault="00826005" w:rsidP="0066142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3614" w:type="dxa"/>
          </w:tcPr>
          <w:p w:rsidR="00826005" w:rsidRPr="00345F68" w:rsidRDefault="00826005" w:rsidP="00764D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60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«ЕвразТелеКом»</w:t>
            </w:r>
          </w:p>
        </w:tc>
        <w:tc>
          <w:tcPr>
            <w:tcW w:w="2509" w:type="dxa"/>
          </w:tcPr>
          <w:p w:rsidR="00826005" w:rsidRPr="00345F68" w:rsidRDefault="00826005" w:rsidP="0026747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05">
              <w:rPr>
                <w:rFonts w:ascii="Times New Roman" w:hAnsi="Times New Roman" w:cs="Times New Roman"/>
                <w:sz w:val="24"/>
                <w:szCs w:val="24"/>
              </w:rPr>
              <w:t>Ривкин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005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00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816" w:type="dxa"/>
          </w:tcPr>
          <w:p w:rsidR="00826005" w:rsidRDefault="00826005" w:rsidP="00826005">
            <w:pPr>
              <w:jc w:val="center"/>
            </w:pPr>
            <w:r w:rsidRPr="00F368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6880">
              <w:rPr>
                <w:rFonts w:ascii="Times New Roman" w:hAnsi="Times New Roman" w:cs="Times New Roman"/>
                <w:sz w:val="24"/>
                <w:szCs w:val="24"/>
              </w:rPr>
              <w:t>-04-15</w:t>
            </w:r>
          </w:p>
        </w:tc>
        <w:tc>
          <w:tcPr>
            <w:tcW w:w="2039" w:type="dxa"/>
          </w:tcPr>
          <w:p w:rsidR="00826005" w:rsidRDefault="00826005" w:rsidP="00826005">
            <w:pPr>
              <w:jc w:val="center"/>
            </w:pPr>
            <w:r w:rsidRPr="008559D1"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1852" w:type="dxa"/>
          </w:tcPr>
          <w:p w:rsidR="00826005" w:rsidRPr="00003759" w:rsidRDefault="00826005" w:rsidP="0066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1426" w:rsidRDefault="00661426"/>
    <w:sectPr w:rsidR="00661426" w:rsidSect="003D7B5A">
      <w:pgSz w:w="16838" w:h="11906" w:orient="landscape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CB" w:rsidRDefault="003E05CB">
      <w:pPr>
        <w:spacing w:after="0" w:line="240" w:lineRule="auto"/>
      </w:pPr>
      <w:r>
        <w:separator/>
      </w:r>
    </w:p>
  </w:endnote>
  <w:endnote w:type="continuationSeparator" w:id="0">
    <w:p w:rsidR="003E05CB" w:rsidRDefault="003E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CB" w:rsidRDefault="003E05CB">
      <w:pPr>
        <w:spacing w:after="0" w:line="240" w:lineRule="auto"/>
      </w:pPr>
      <w:r>
        <w:separator/>
      </w:r>
    </w:p>
  </w:footnote>
  <w:footnote w:type="continuationSeparator" w:id="0">
    <w:p w:rsidR="003E05CB" w:rsidRDefault="003E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4DAC"/>
    <w:multiLevelType w:val="hybridMultilevel"/>
    <w:tmpl w:val="55947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C3274"/>
    <w:multiLevelType w:val="hybridMultilevel"/>
    <w:tmpl w:val="99F259E2"/>
    <w:lvl w:ilvl="0" w:tplc="E9807E0A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76D9239F"/>
    <w:multiLevelType w:val="multilevel"/>
    <w:tmpl w:val="7ED2B990"/>
    <w:lvl w:ilvl="0">
      <w:start w:val="1"/>
      <w:numFmt w:val="decimal"/>
      <w:suff w:val="space"/>
      <w:lvlText w:val="%1."/>
      <w:lvlJc w:val="left"/>
      <w:pPr>
        <w:ind w:left="284" w:hanging="284"/>
      </w:pPr>
    </w:lvl>
    <w:lvl w:ilvl="1">
      <w:start w:val="1"/>
      <w:numFmt w:val="decimal"/>
      <w:pStyle w:val="2"/>
      <w:suff w:val="space"/>
      <w:lvlText w:val="%1.%2."/>
      <w:lvlJc w:val="left"/>
      <w:pPr>
        <w:ind w:left="1042" w:hanging="900"/>
      </w:pPr>
    </w:lvl>
    <w:lvl w:ilvl="2">
      <w:start w:val="1"/>
      <w:numFmt w:val="decimal"/>
      <w:pStyle w:val="3"/>
      <w:suff w:val="space"/>
      <w:lvlText w:val="%1.%2.%3."/>
      <w:lvlJc w:val="left"/>
      <w:pPr>
        <w:ind w:left="1042" w:hanging="900"/>
      </w:pPr>
    </w:lvl>
    <w:lvl w:ilvl="3">
      <w:start w:val="1"/>
      <w:numFmt w:val="decimal"/>
      <w:suff w:val="space"/>
      <w:lvlText w:val="%1.%4."/>
      <w:lvlJc w:val="left"/>
    </w:lvl>
    <w:lvl w:ilvl="4">
      <w:start w:val="1"/>
      <w:numFmt w:val="decimal"/>
      <w:suff w:val="space"/>
      <w:lvlText w:val="%1.%2.%5."/>
      <w:lvlJc w:val="left"/>
    </w:lvl>
    <w:lvl w:ilvl="5">
      <w:start w:val="1"/>
      <w:numFmt w:val="decimal"/>
      <w:suff w:val="space"/>
      <w:lvlText w:val="%1.%2.%3.%6."/>
      <w:lvlJc w:val="left"/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8C"/>
    <w:rsid w:val="000418F1"/>
    <w:rsid w:val="00060823"/>
    <w:rsid w:val="0007542E"/>
    <w:rsid w:val="00077D85"/>
    <w:rsid w:val="000A512C"/>
    <w:rsid w:val="0016326A"/>
    <w:rsid w:val="001A008C"/>
    <w:rsid w:val="001A1AA9"/>
    <w:rsid w:val="00267475"/>
    <w:rsid w:val="003141D4"/>
    <w:rsid w:val="00324A78"/>
    <w:rsid w:val="00342868"/>
    <w:rsid w:val="00345F68"/>
    <w:rsid w:val="00367D91"/>
    <w:rsid w:val="00381C5C"/>
    <w:rsid w:val="00395DC8"/>
    <w:rsid w:val="003C336D"/>
    <w:rsid w:val="003C7B3B"/>
    <w:rsid w:val="003D7B5A"/>
    <w:rsid w:val="003E05CB"/>
    <w:rsid w:val="003F50DA"/>
    <w:rsid w:val="004077E4"/>
    <w:rsid w:val="004646E6"/>
    <w:rsid w:val="00493022"/>
    <w:rsid w:val="005419DF"/>
    <w:rsid w:val="005C17D2"/>
    <w:rsid w:val="005C362E"/>
    <w:rsid w:val="005D2A3C"/>
    <w:rsid w:val="0062411C"/>
    <w:rsid w:val="006338F0"/>
    <w:rsid w:val="00661426"/>
    <w:rsid w:val="00670B66"/>
    <w:rsid w:val="006760E0"/>
    <w:rsid w:val="00681C9A"/>
    <w:rsid w:val="00691F2D"/>
    <w:rsid w:val="0069401B"/>
    <w:rsid w:val="006D36FB"/>
    <w:rsid w:val="006E69EC"/>
    <w:rsid w:val="00764DF4"/>
    <w:rsid w:val="0078296B"/>
    <w:rsid w:val="007950C0"/>
    <w:rsid w:val="0081203E"/>
    <w:rsid w:val="00826005"/>
    <w:rsid w:val="00862536"/>
    <w:rsid w:val="008D380F"/>
    <w:rsid w:val="008E4E81"/>
    <w:rsid w:val="009139FA"/>
    <w:rsid w:val="009344E0"/>
    <w:rsid w:val="00954564"/>
    <w:rsid w:val="00961043"/>
    <w:rsid w:val="00977188"/>
    <w:rsid w:val="009E4781"/>
    <w:rsid w:val="00A10E8C"/>
    <w:rsid w:val="00A16E02"/>
    <w:rsid w:val="00A50C97"/>
    <w:rsid w:val="00A709C0"/>
    <w:rsid w:val="00B46417"/>
    <w:rsid w:val="00B5069D"/>
    <w:rsid w:val="00B542EE"/>
    <w:rsid w:val="00B63138"/>
    <w:rsid w:val="00B65C1B"/>
    <w:rsid w:val="00B73A2B"/>
    <w:rsid w:val="00BC0631"/>
    <w:rsid w:val="00BD1AD3"/>
    <w:rsid w:val="00BF6DA7"/>
    <w:rsid w:val="00C45A35"/>
    <w:rsid w:val="00C5678E"/>
    <w:rsid w:val="00C87E6B"/>
    <w:rsid w:val="00C9664E"/>
    <w:rsid w:val="00CB39C8"/>
    <w:rsid w:val="00D157C7"/>
    <w:rsid w:val="00D16422"/>
    <w:rsid w:val="00D32CC4"/>
    <w:rsid w:val="00D552F4"/>
    <w:rsid w:val="00E33453"/>
    <w:rsid w:val="00E53F96"/>
    <w:rsid w:val="00E5572D"/>
    <w:rsid w:val="00E935A3"/>
    <w:rsid w:val="00E976E0"/>
    <w:rsid w:val="00ED0278"/>
    <w:rsid w:val="00EE3E2E"/>
    <w:rsid w:val="00F93EC4"/>
    <w:rsid w:val="00FA1B0B"/>
    <w:rsid w:val="00F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autoRedefine/>
    <w:qFormat/>
    <w:rsid w:val="0016326A"/>
    <w:pPr>
      <w:keepNext/>
      <w:suppressAutoHyphens/>
      <w:spacing w:after="360"/>
      <w:ind w:left="993" w:right="170" w:hanging="360"/>
      <w:jc w:val="both"/>
      <w:outlineLvl w:val="0"/>
    </w:pPr>
    <w:rPr>
      <w:b/>
      <w:smallCaps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670B66"/>
    <w:pPr>
      <w:keepNext/>
      <w:numPr>
        <w:ilvl w:val="1"/>
        <w:numId w:val="2"/>
      </w:numPr>
      <w:jc w:val="both"/>
      <w:outlineLvl w:val="1"/>
    </w:pPr>
    <w:rPr>
      <w:b/>
      <w:smallCaps/>
      <w:spacing w:val="20"/>
      <w:szCs w:val="20"/>
    </w:rPr>
  </w:style>
  <w:style w:type="paragraph" w:styleId="3">
    <w:name w:val="heading 3"/>
    <w:basedOn w:val="a"/>
    <w:next w:val="a"/>
    <w:link w:val="30"/>
    <w:qFormat/>
    <w:rsid w:val="00670B66"/>
    <w:pPr>
      <w:keepNext/>
      <w:numPr>
        <w:ilvl w:val="2"/>
        <w:numId w:val="2"/>
      </w:numPr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5C362E"/>
    <w:pPr>
      <w:keepNext/>
      <w:ind w:firstLine="720"/>
      <w:outlineLvl w:val="3"/>
    </w:pPr>
    <w:rPr>
      <w:rFonts w:eastAsia="Arial Unicode MS"/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5C362E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C362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5C362E"/>
    <w:pPr>
      <w:keepNext/>
      <w:jc w:val="center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5C362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5C362E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326A"/>
    <w:rPr>
      <w:b/>
      <w:smallCaps/>
      <w:spacing w:val="2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670B66"/>
    <w:rPr>
      <w:b/>
      <w:smallCaps/>
      <w:spacing w:val="2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C362E"/>
    <w:rPr>
      <w:rFonts w:eastAsia="Arial Unicode MS"/>
      <w:sz w:val="28"/>
      <w:lang w:eastAsia="ru-RU"/>
    </w:rPr>
  </w:style>
  <w:style w:type="character" w:customStyle="1" w:styleId="40">
    <w:name w:val="Заголовок 4 Знак"/>
    <w:basedOn w:val="a0"/>
    <w:link w:val="4"/>
    <w:rsid w:val="005C362E"/>
    <w:rPr>
      <w:rFonts w:eastAsia="Arial Unicode MS"/>
      <w:b/>
      <w:sz w:val="28"/>
      <w:lang w:val="en-US" w:eastAsia="ru-RU"/>
    </w:rPr>
  </w:style>
  <w:style w:type="character" w:customStyle="1" w:styleId="50">
    <w:name w:val="Заголовок 5 Знак"/>
    <w:basedOn w:val="a0"/>
    <w:link w:val="5"/>
    <w:rsid w:val="005C362E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5C362E"/>
    <w:rPr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362E"/>
    <w:rPr>
      <w:b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5C362E"/>
    <w:rPr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C362E"/>
    <w:rPr>
      <w:b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5C362E"/>
    <w:pPr>
      <w:spacing w:before="120"/>
      <w:jc w:val="center"/>
    </w:pPr>
    <w:rPr>
      <w:i/>
      <w:iCs/>
      <w:szCs w:val="20"/>
    </w:rPr>
  </w:style>
  <w:style w:type="paragraph" w:styleId="a4">
    <w:name w:val="Title"/>
    <w:basedOn w:val="a"/>
    <w:link w:val="a5"/>
    <w:qFormat/>
    <w:rsid w:val="005C362E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5C362E"/>
    <w:rPr>
      <w:sz w:val="32"/>
      <w:lang w:eastAsia="ru-RU"/>
    </w:rPr>
  </w:style>
  <w:style w:type="character" w:styleId="a6">
    <w:name w:val="Strong"/>
    <w:qFormat/>
    <w:rsid w:val="005C362E"/>
    <w:rPr>
      <w:b/>
    </w:rPr>
  </w:style>
  <w:style w:type="character" w:styleId="a7">
    <w:name w:val="Emphasis"/>
    <w:qFormat/>
    <w:rsid w:val="005C362E"/>
    <w:rPr>
      <w:i/>
      <w:iCs/>
    </w:rPr>
  </w:style>
  <w:style w:type="paragraph" w:styleId="a8">
    <w:name w:val="No Spacing"/>
    <w:uiPriority w:val="1"/>
    <w:qFormat/>
    <w:rsid w:val="005C362E"/>
    <w:pPr>
      <w:ind w:firstLine="397"/>
      <w:jc w:val="both"/>
    </w:pPr>
    <w:rPr>
      <w:sz w:val="24"/>
      <w:lang w:eastAsia="ru-RU"/>
    </w:rPr>
  </w:style>
  <w:style w:type="paragraph" w:styleId="a9">
    <w:name w:val="List Paragraph"/>
    <w:basedOn w:val="a"/>
    <w:uiPriority w:val="34"/>
    <w:qFormat/>
    <w:rsid w:val="005C362E"/>
    <w:pPr>
      <w:spacing w:after="80"/>
      <w:ind w:left="720" w:firstLine="397"/>
      <w:contextualSpacing/>
      <w:jc w:val="both"/>
    </w:pPr>
    <w:rPr>
      <w:szCs w:val="20"/>
    </w:rPr>
  </w:style>
  <w:style w:type="table" w:styleId="aa">
    <w:name w:val="Table Grid"/>
    <w:basedOn w:val="a1"/>
    <w:uiPriority w:val="59"/>
    <w:rsid w:val="001A008C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A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008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E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4781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69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1F2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autoRedefine/>
    <w:qFormat/>
    <w:rsid w:val="0016326A"/>
    <w:pPr>
      <w:keepNext/>
      <w:suppressAutoHyphens/>
      <w:spacing w:after="360"/>
      <w:ind w:left="993" w:right="170" w:hanging="360"/>
      <w:jc w:val="both"/>
      <w:outlineLvl w:val="0"/>
    </w:pPr>
    <w:rPr>
      <w:b/>
      <w:smallCaps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670B66"/>
    <w:pPr>
      <w:keepNext/>
      <w:numPr>
        <w:ilvl w:val="1"/>
        <w:numId w:val="2"/>
      </w:numPr>
      <w:jc w:val="both"/>
      <w:outlineLvl w:val="1"/>
    </w:pPr>
    <w:rPr>
      <w:b/>
      <w:smallCaps/>
      <w:spacing w:val="20"/>
      <w:szCs w:val="20"/>
    </w:rPr>
  </w:style>
  <w:style w:type="paragraph" w:styleId="3">
    <w:name w:val="heading 3"/>
    <w:basedOn w:val="a"/>
    <w:next w:val="a"/>
    <w:link w:val="30"/>
    <w:qFormat/>
    <w:rsid w:val="00670B66"/>
    <w:pPr>
      <w:keepNext/>
      <w:numPr>
        <w:ilvl w:val="2"/>
        <w:numId w:val="2"/>
      </w:numPr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5C362E"/>
    <w:pPr>
      <w:keepNext/>
      <w:ind w:firstLine="720"/>
      <w:outlineLvl w:val="3"/>
    </w:pPr>
    <w:rPr>
      <w:rFonts w:eastAsia="Arial Unicode MS"/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5C362E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C362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5C362E"/>
    <w:pPr>
      <w:keepNext/>
      <w:jc w:val="center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5C362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5C362E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326A"/>
    <w:rPr>
      <w:b/>
      <w:smallCaps/>
      <w:spacing w:val="2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670B66"/>
    <w:rPr>
      <w:b/>
      <w:smallCaps/>
      <w:spacing w:val="2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C362E"/>
    <w:rPr>
      <w:rFonts w:eastAsia="Arial Unicode MS"/>
      <w:sz w:val="28"/>
      <w:lang w:eastAsia="ru-RU"/>
    </w:rPr>
  </w:style>
  <w:style w:type="character" w:customStyle="1" w:styleId="40">
    <w:name w:val="Заголовок 4 Знак"/>
    <w:basedOn w:val="a0"/>
    <w:link w:val="4"/>
    <w:rsid w:val="005C362E"/>
    <w:rPr>
      <w:rFonts w:eastAsia="Arial Unicode MS"/>
      <w:b/>
      <w:sz w:val="28"/>
      <w:lang w:val="en-US" w:eastAsia="ru-RU"/>
    </w:rPr>
  </w:style>
  <w:style w:type="character" w:customStyle="1" w:styleId="50">
    <w:name w:val="Заголовок 5 Знак"/>
    <w:basedOn w:val="a0"/>
    <w:link w:val="5"/>
    <w:rsid w:val="005C362E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5C362E"/>
    <w:rPr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362E"/>
    <w:rPr>
      <w:b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5C362E"/>
    <w:rPr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C362E"/>
    <w:rPr>
      <w:b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5C362E"/>
    <w:pPr>
      <w:spacing w:before="120"/>
      <w:jc w:val="center"/>
    </w:pPr>
    <w:rPr>
      <w:i/>
      <w:iCs/>
      <w:szCs w:val="20"/>
    </w:rPr>
  </w:style>
  <w:style w:type="paragraph" w:styleId="a4">
    <w:name w:val="Title"/>
    <w:basedOn w:val="a"/>
    <w:link w:val="a5"/>
    <w:qFormat/>
    <w:rsid w:val="005C362E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5C362E"/>
    <w:rPr>
      <w:sz w:val="32"/>
      <w:lang w:eastAsia="ru-RU"/>
    </w:rPr>
  </w:style>
  <w:style w:type="character" w:styleId="a6">
    <w:name w:val="Strong"/>
    <w:qFormat/>
    <w:rsid w:val="005C362E"/>
    <w:rPr>
      <w:b/>
    </w:rPr>
  </w:style>
  <w:style w:type="character" w:styleId="a7">
    <w:name w:val="Emphasis"/>
    <w:qFormat/>
    <w:rsid w:val="005C362E"/>
    <w:rPr>
      <w:i/>
      <w:iCs/>
    </w:rPr>
  </w:style>
  <w:style w:type="paragraph" w:styleId="a8">
    <w:name w:val="No Spacing"/>
    <w:uiPriority w:val="1"/>
    <w:qFormat/>
    <w:rsid w:val="005C362E"/>
    <w:pPr>
      <w:ind w:firstLine="397"/>
      <w:jc w:val="both"/>
    </w:pPr>
    <w:rPr>
      <w:sz w:val="24"/>
      <w:lang w:eastAsia="ru-RU"/>
    </w:rPr>
  </w:style>
  <w:style w:type="paragraph" w:styleId="a9">
    <w:name w:val="List Paragraph"/>
    <w:basedOn w:val="a"/>
    <w:uiPriority w:val="34"/>
    <w:qFormat/>
    <w:rsid w:val="005C362E"/>
    <w:pPr>
      <w:spacing w:after="80"/>
      <w:ind w:left="720" w:firstLine="397"/>
      <w:contextualSpacing/>
      <w:jc w:val="both"/>
    </w:pPr>
    <w:rPr>
      <w:szCs w:val="20"/>
    </w:rPr>
  </w:style>
  <w:style w:type="table" w:styleId="aa">
    <w:name w:val="Table Grid"/>
    <w:basedOn w:val="a1"/>
    <w:uiPriority w:val="59"/>
    <w:rsid w:val="001A008C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A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008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E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4781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69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1F2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Цсск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Kraydenkova</dc:creator>
  <cp:lastModifiedBy>Kraydenkova</cp:lastModifiedBy>
  <cp:revision>7</cp:revision>
  <cp:lastPrinted>2015-02-05T09:07:00Z</cp:lastPrinted>
  <dcterms:created xsi:type="dcterms:W3CDTF">2015-03-04T10:56:00Z</dcterms:created>
  <dcterms:modified xsi:type="dcterms:W3CDTF">2015-04-06T09:59:00Z</dcterms:modified>
</cp:coreProperties>
</file>